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2FB2" w14:textId="77777777" w:rsidR="009F0344" w:rsidRDefault="00787212">
      <w:r>
        <w:rPr>
          <w:noProof/>
        </w:rPr>
        <w:drawing>
          <wp:inline distT="0" distB="0" distL="0" distR="0" wp14:anchorId="1391623A" wp14:editId="4B721207">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40B8DFDE" w14:textId="77777777" w:rsidR="009F0344" w:rsidRPr="00343733" w:rsidRDefault="00787212" w:rsidP="00343733">
      <w:pPr>
        <w:spacing w:after="0"/>
        <w:jc w:val="center"/>
        <w:rPr>
          <w:sz w:val="44"/>
          <w:szCs w:val="44"/>
        </w:rPr>
      </w:pPr>
      <w:r w:rsidRPr="00343733">
        <w:rPr>
          <w:b/>
          <w:bCs/>
          <w:sz w:val="44"/>
          <w:szCs w:val="44"/>
        </w:rPr>
        <w:t>Labor Market Analysis for Program Recommendation</w:t>
      </w:r>
    </w:p>
    <w:p w14:paraId="0F712144" w14:textId="5128A23D" w:rsidR="009F0344" w:rsidRPr="00343733" w:rsidRDefault="00787212" w:rsidP="00343733">
      <w:pPr>
        <w:spacing w:after="0"/>
        <w:jc w:val="center"/>
        <w:rPr>
          <w:sz w:val="44"/>
          <w:szCs w:val="44"/>
        </w:rPr>
      </w:pPr>
      <w:r w:rsidRPr="00343733">
        <w:rPr>
          <w:b/>
          <w:bCs/>
          <w:sz w:val="44"/>
          <w:szCs w:val="44"/>
        </w:rPr>
        <w:t xml:space="preserve"> Weld</w:t>
      </w:r>
      <w:r w:rsidR="00F665C0">
        <w:rPr>
          <w:b/>
          <w:bCs/>
          <w:sz w:val="44"/>
          <w:szCs w:val="44"/>
        </w:rPr>
        <w:t xml:space="preserve">ing </w:t>
      </w:r>
      <w:r w:rsidRPr="00343733">
        <w:rPr>
          <w:b/>
          <w:bCs/>
          <w:sz w:val="44"/>
          <w:szCs w:val="44"/>
        </w:rPr>
        <w:t>Occupations</w:t>
      </w:r>
    </w:p>
    <w:p w14:paraId="0215EA79" w14:textId="77777777" w:rsidR="009F0344" w:rsidRPr="00343733" w:rsidRDefault="00787212" w:rsidP="00343733">
      <w:pPr>
        <w:spacing w:after="0"/>
        <w:jc w:val="center"/>
        <w:rPr>
          <w:sz w:val="44"/>
          <w:szCs w:val="44"/>
        </w:rPr>
      </w:pPr>
      <w:r w:rsidRPr="00343733">
        <w:rPr>
          <w:b/>
          <w:bCs/>
          <w:sz w:val="44"/>
          <w:szCs w:val="44"/>
        </w:rPr>
        <w:t>Las Positas College</w:t>
      </w:r>
    </w:p>
    <w:p w14:paraId="1DD0E359" w14:textId="77777777" w:rsidR="009F0344" w:rsidRDefault="00787212" w:rsidP="00F665C0">
      <w:pPr>
        <w:pStyle w:val="Heading2"/>
        <w:spacing w:before="240"/>
        <w:jc w:val="center"/>
      </w:pPr>
      <w:r>
        <w:t>Prepared by the San Francisco Bay Center of Excellence for Labor Market Research</w:t>
      </w:r>
    </w:p>
    <w:p w14:paraId="71AE9A6F" w14:textId="77777777" w:rsidR="009F0344" w:rsidRPr="00F665C0" w:rsidRDefault="00787212" w:rsidP="00F665C0">
      <w:pPr>
        <w:pStyle w:val="Heading2"/>
        <w:spacing w:before="120"/>
        <w:jc w:val="center"/>
        <w:rPr>
          <w:sz w:val="24"/>
          <w:szCs w:val="24"/>
        </w:rPr>
      </w:pPr>
      <w:r w:rsidRPr="00F665C0">
        <w:rPr>
          <w:sz w:val="24"/>
          <w:szCs w:val="24"/>
        </w:rPr>
        <w:t>November 2023</w:t>
      </w:r>
    </w:p>
    <w:p w14:paraId="526781A5" w14:textId="77777777" w:rsidR="009F0344" w:rsidRDefault="00787212" w:rsidP="00F665C0">
      <w:pPr>
        <w:pStyle w:val="Heading2"/>
        <w:spacing w:before="240"/>
      </w:pPr>
      <w:bookmarkStart w:id="0" w:name="recommendation"/>
      <w:r>
        <w:t>Recommendation</w:t>
      </w:r>
    </w:p>
    <w:p w14:paraId="67E57161" w14:textId="150FF514" w:rsidR="009F0344" w:rsidRDefault="00787212">
      <w:r>
        <w:t>Based on all available data, there appears to be an “undersupply” of Weld</w:t>
      </w:r>
      <w:r w:rsidR="00F665C0">
        <w:t>ing</w:t>
      </w:r>
      <w:r>
        <w:t xml:space="preserve"> workers compared to the demand for this cluster of occupations in the Bay region and in the East Bay sub-region (Alameda, Contra Costa counties). There is a projected annual gap of about 914 students in the Bay region and 38</w:t>
      </w:r>
      <w:r w:rsidR="001902E2">
        <w:t>1</w:t>
      </w:r>
      <w:r>
        <w:t xml:space="preserve"> students in the East Bay Sub-Region.</w:t>
      </w:r>
    </w:p>
    <w:p w14:paraId="683B794B" w14:textId="77777777" w:rsidR="009F0344" w:rsidRDefault="00787212" w:rsidP="00F665C0">
      <w:pPr>
        <w:pStyle w:val="Heading2"/>
        <w:spacing w:before="240"/>
      </w:pPr>
      <w:bookmarkStart w:id="1" w:name="introduction"/>
      <w:bookmarkEnd w:id="0"/>
      <w:r>
        <w:t>Introduction</w:t>
      </w:r>
    </w:p>
    <w:p w14:paraId="4CA91108" w14:textId="4B2B5616" w:rsidR="009F0344" w:rsidRDefault="00787212">
      <w:r>
        <w:t xml:space="preserve">This report provides student outcomes data on employment and earnings for TOP 0956.50 </w:t>
      </w:r>
      <w:r w:rsidR="00F665C0">
        <w:t xml:space="preserve">- </w:t>
      </w:r>
      <w:r>
        <w:t>Welding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Las Positas College and in the region.</w:t>
      </w:r>
    </w:p>
    <w:p w14:paraId="0CFF3122" w14:textId="1EE0E6D5" w:rsidR="009F0344" w:rsidRDefault="00787212" w:rsidP="00F665C0">
      <w:pPr>
        <w:spacing w:after="240"/>
      </w:pPr>
      <w:r>
        <w:t>This report profiles Weld</w:t>
      </w:r>
      <w:r w:rsidR="00F665C0">
        <w:t>ing</w:t>
      </w:r>
      <w:r>
        <w:t xml:space="preserve"> Occupations in the 12 county Bay region and in the East Bay sub-region for a proposed new </w:t>
      </w:r>
      <w:r w:rsidR="00F665C0">
        <w:t xml:space="preserve">Production Welder </w:t>
      </w:r>
      <w:r>
        <w:t>program at Las Positas College.</w:t>
      </w:r>
    </w:p>
    <w:p w14:paraId="350C94EF" w14:textId="04C76023" w:rsidR="009F0344" w:rsidRDefault="00787212">
      <w:pPr>
        <w:numPr>
          <w:ilvl w:val="0"/>
          <w:numId w:val="17"/>
        </w:numPr>
      </w:pPr>
      <w:r>
        <w:rPr>
          <w:b/>
          <w:bCs/>
        </w:rPr>
        <w:t xml:space="preserve">Welders, Cutters, </w:t>
      </w:r>
      <w:proofErr w:type="spellStart"/>
      <w:r>
        <w:rPr>
          <w:b/>
          <w:bCs/>
        </w:rPr>
        <w:t>Solderers</w:t>
      </w:r>
      <w:proofErr w:type="spellEnd"/>
      <w:r>
        <w:rPr>
          <w:b/>
          <w:bCs/>
        </w:rPr>
        <w:t>,</w:t>
      </w:r>
      <w:r w:rsidR="00F665C0">
        <w:rPr>
          <w:b/>
          <w:bCs/>
        </w:rPr>
        <w:t xml:space="preserve"> </w:t>
      </w:r>
      <w:r>
        <w:rPr>
          <w:b/>
          <w:bCs/>
        </w:rPr>
        <w:t xml:space="preserve">and </w:t>
      </w:r>
      <w:proofErr w:type="spellStart"/>
      <w:r>
        <w:rPr>
          <w:b/>
          <w:bCs/>
        </w:rPr>
        <w:t>Brazers</w:t>
      </w:r>
      <w:proofErr w:type="spellEnd"/>
      <w:r>
        <w:rPr>
          <w:b/>
          <w:bCs/>
        </w:rPr>
        <w:t xml:space="preserve"> (51-4121):</w:t>
      </w:r>
      <w:r>
        <w:t xml:space="preserve"> Use hand-welding, flame-cutting, hand soldering, or brazing equipment to weld or join metal components or to fill holes, indentations, or seams of fabricated metal products.</w:t>
      </w:r>
      <w:r>
        <w:br/>
        <w:t>  Entry-Level Educational Requirement: High school diploma or equivalent</w:t>
      </w:r>
      <w:r>
        <w:br/>
        <w:t>  Training Requirement: Moderate-term on-the-job training</w:t>
      </w:r>
      <w:r>
        <w:br/>
        <w:t>  Percentage of Community College Award Holders or Some Postsecondary Coursework: 32%</w:t>
      </w:r>
    </w:p>
    <w:p w14:paraId="3EBA556A" w14:textId="77777777" w:rsidR="009F0344" w:rsidRDefault="00787212">
      <w:pPr>
        <w:numPr>
          <w:ilvl w:val="0"/>
          <w:numId w:val="17"/>
        </w:numPr>
      </w:pPr>
      <w:r>
        <w:rPr>
          <w:b/>
          <w:bCs/>
        </w:rPr>
        <w:t>Welding, Soldering, and Brazing Machine Setters, Operators, and Tenders (51-4122):</w:t>
      </w:r>
      <w:r>
        <w:t xml:space="preserve"> Set up, operate, or tend welding, soldering, or brazing machines or robots that weld, braze, solder, or heat treat metal products, components, or assemblies. Includes workers who operate laser cutters or laser-beam machines.</w:t>
      </w:r>
      <w:r>
        <w:br/>
        <w:t>  Entry-Level Educational Requirement: High school diploma or equivalent</w:t>
      </w:r>
      <w:r>
        <w:br/>
        <w:t>  Training Requirement: Moderate-term on-the-job training</w:t>
      </w:r>
      <w:r>
        <w:br/>
        <w:t>  Percentage of Community College Award Holders or Some Postsecondary Coursework: 32%</w:t>
      </w:r>
    </w:p>
    <w:p w14:paraId="39938A36" w14:textId="77777777" w:rsidR="009F0344" w:rsidRDefault="00787212" w:rsidP="00F665C0">
      <w:pPr>
        <w:pStyle w:val="Heading2"/>
        <w:spacing w:before="240"/>
      </w:pPr>
      <w:bookmarkStart w:id="2" w:name="occupational-demand"/>
      <w:bookmarkEnd w:id="1"/>
      <w:r>
        <w:t>Occupational Demand</w:t>
      </w:r>
    </w:p>
    <w:p w14:paraId="6C2A0CC9" w14:textId="59FDC99B" w:rsidR="009F0344" w:rsidRDefault="00787212" w:rsidP="00F665C0">
      <w:pPr>
        <w:spacing w:after="0"/>
      </w:pPr>
      <w:r>
        <w:rPr>
          <w:b/>
          <w:bCs/>
        </w:rPr>
        <w:t>Table 1. Employment Outlook for Weld</w:t>
      </w:r>
      <w:r w:rsidR="00F665C0">
        <w:rPr>
          <w:b/>
          <w:bCs/>
        </w:rPr>
        <w:t>ing</w:t>
      </w:r>
      <w:r>
        <w:rPr>
          <w:b/>
          <w:bCs/>
        </w:rPr>
        <w:t xml:space="preserve"> Occupations in Bay Region</w:t>
      </w:r>
    </w:p>
    <w:tbl>
      <w:tblPr>
        <w:tblW w:w="5000" w:type="pct"/>
        <w:tblLook w:val="0420" w:firstRow="1" w:lastRow="0" w:firstColumn="0" w:lastColumn="0" w:noHBand="0" w:noVBand="1"/>
      </w:tblPr>
      <w:tblGrid>
        <w:gridCol w:w="2864"/>
        <w:gridCol w:w="646"/>
        <w:gridCol w:w="899"/>
        <w:gridCol w:w="900"/>
        <w:gridCol w:w="990"/>
        <w:gridCol w:w="1082"/>
        <w:gridCol w:w="1073"/>
        <w:gridCol w:w="869"/>
        <w:gridCol w:w="1117"/>
      </w:tblGrid>
      <w:tr w:rsidR="009F0344" w14:paraId="52584913" w14:textId="77777777" w:rsidTr="001902E2">
        <w:trPr>
          <w:tblHeader/>
        </w:trPr>
        <w:tc>
          <w:tcPr>
            <w:tcW w:w="137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4396CB0" w14:textId="77777777" w:rsidR="009F0344" w:rsidRDefault="00787212" w:rsidP="00F665C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30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A0B648B"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21D02B6"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DFDCE45"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CDEF1DA"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FF1084A"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1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CD805C1"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6619527"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8A3E36B"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9F0344" w14:paraId="5F90A91F" w14:textId="77777777" w:rsidTr="001902E2">
        <w:tc>
          <w:tcPr>
            <w:tcW w:w="137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F84980" w14:textId="71EE673F"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Welders, Cutters, </w:t>
            </w:r>
            <w:proofErr w:type="spellStart"/>
            <w:r>
              <w:rPr>
                <w:rFonts w:eastAsia="Tw Cen MT" w:cs="Tw Cen MT"/>
                <w:sz w:val="21"/>
                <w:szCs w:val="21"/>
              </w:rPr>
              <w:t>Solderers</w:t>
            </w:r>
            <w:proofErr w:type="spellEnd"/>
            <w:r>
              <w:rPr>
                <w:rFonts w:eastAsia="Tw Cen MT" w:cs="Tw Cen MT"/>
                <w:sz w:val="21"/>
                <w:szCs w:val="21"/>
              </w:rPr>
              <w:t xml:space="preserve">, </w:t>
            </w:r>
            <w:r w:rsidR="001902E2">
              <w:rPr>
                <w:rFonts w:eastAsia="Tw Cen MT" w:cs="Tw Cen MT"/>
                <w:sz w:val="21"/>
                <w:szCs w:val="21"/>
              </w:rPr>
              <w:t xml:space="preserve">    </w:t>
            </w:r>
            <w:r>
              <w:rPr>
                <w:rFonts w:eastAsia="Tw Cen MT" w:cs="Tw Cen MT"/>
                <w:sz w:val="21"/>
                <w:szCs w:val="21"/>
              </w:rPr>
              <w:t xml:space="preserve">and </w:t>
            </w:r>
            <w:proofErr w:type="spellStart"/>
            <w:r>
              <w:rPr>
                <w:rFonts w:eastAsia="Tw Cen MT" w:cs="Tw Cen MT"/>
                <w:sz w:val="21"/>
                <w:szCs w:val="21"/>
              </w:rPr>
              <w:t>Brazers</w:t>
            </w:r>
            <w:proofErr w:type="spellEnd"/>
          </w:p>
        </w:tc>
        <w:tc>
          <w:tcPr>
            <w:tcW w:w="30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28870C"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5,684</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D19F25"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6,624</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D3025E"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940</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0EA544"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E708BA"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4,318</w:t>
            </w:r>
          </w:p>
        </w:tc>
        <w:tc>
          <w:tcPr>
            <w:tcW w:w="51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46BE68"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864</w:t>
            </w:r>
          </w:p>
        </w:tc>
        <w:tc>
          <w:tcPr>
            <w:tcW w:w="41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0378C4"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3CE100"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w:t>
            </w:r>
          </w:p>
        </w:tc>
      </w:tr>
      <w:tr w:rsidR="009F0344" w14:paraId="6BB81384" w14:textId="77777777" w:rsidTr="001902E2">
        <w:tc>
          <w:tcPr>
            <w:tcW w:w="13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B4E839" w14:textId="452369C8"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lastRenderedPageBreak/>
              <w:t xml:space="preserve">Welding, Soldering, and </w:t>
            </w:r>
            <w:r w:rsidR="001902E2">
              <w:rPr>
                <w:rFonts w:eastAsia="Tw Cen MT" w:cs="Tw Cen MT"/>
                <w:sz w:val="21"/>
                <w:szCs w:val="21"/>
              </w:rPr>
              <w:t xml:space="preserve">   </w:t>
            </w:r>
            <w:r>
              <w:rPr>
                <w:rFonts w:eastAsia="Tw Cen MT" w:cs="Tw Cen MT"/>
                <w:sz w:val="21"/>
                <w:szCs w:val="21"/>
              </w:rPr>
              <w:t>Brazing Machine Setters, Operators, and Tenders</w:t>
            </w:r>
          </w:p>
        </w:tc>
        <w:tc>
          <w:tcPr>
            <w:tcW w:w="3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3DA400"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877</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C99746"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989</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BD3B43"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112</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974339"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FA98ED"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631</w:t>
            </w:r>
          </w:p>
        </w:tc>
        <w:tc>
          <w:tcPr>
            <w:tcW w:w="5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C9B748"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126</w:t>
            </w:r>
          </w:p>
        </w:tc>
        <w:tc>
          <w:tcPr>
            <w:tcW w:w="4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89104F"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4387A8"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w:t>
            </w:r>
          </w:p>
        </w:tc>
      </w:tr>
      <w:tr w:rsidR="009F0344" w14:paraId="1E1472BF" w14:textId="77777777" w:rsidTr="001902E2">
        <w:tc>
          <w:tcPr>
            <w:tcW w:w="137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FD1A6D7"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30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8FA518E"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6,561</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617B16B"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7,614</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5FE2106"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1,053</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145C423"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16%</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C824E34"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4,949</w:t>
            </w:r>
          </w:p>
        </w:tc>
        <w:tc>
          <w:tcPr>
            <w:tcW w:w="51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DFEF26A"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990</w:t>
            </w:r>
          </w:p>
        </w:tc>
        <w:tc>
          <w:tcPr>
            <w:tcW w:w="41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8A697F6" w14:textId="62EA74D1" w:rsidR="009F0344" w:rsidRDefault="009F0344" w:rsidP="001902E2">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A208ED7" w14:textId="04BD08D7" w:rsidR="009F0344" w:rsidRDefault="009F0344" w:rsidP="001902E2">
            <w:pPr>
              <w:pBdr>
                <w:top w:val="none" w:sz="0" w:space="0" w:color="000000"/>
                <w:left w:val="none" w:sz="0" w:space="0" w:color="000000"/>
                <w:bottom w:val="none" w:sz="0" w:space="0" w:color="000000"/>
                <w:right w:val="none" w:sz="0" w:space="0" w:color="000000"/>
              </w:pBdr>
              <w:spacing w:after="0" w:line="240" w:lineRule="auto"/>
              <w:jc w:val="center"/>
            </w:pPr>
          </w:p>
        </w:tc>
      </w:tr>
      <w:tr w:rsidR="009F0344" w14:paraId="644E6582" w14:textId="77777777" w:rsidTr="001902E2">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182DC69" w14:textId="77777777" w:rsidR="009F0344" w:rsidRDefault="00787212" w:rsidP="00F665C0">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9F0344" w14:paraId="43EE7948" w14:textId="77777777" w:rsidTr="001902E2">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E99235D" w14:textId="77777777" w:rsidR="009F0344" w:rsidRDefault="00787212" w:rsidP="00F665C0">
            <w:pPr>
              <w:pBdr>
                <w:top w:val="none" w:sz="0" w:space="0" w:color="000000"/>
                <w:left w:val="none" w:sz="0" w:space="0" w:color="000000"/>
                <w:bottom w:val="none" w:sz="0" w:space="0" w:color="000000"/>
                <w:right w:val="none" w:sz="0" w:space="0" w:color="000000"/>
              </w:pBdr>
              <w:spacing w:after="100" w:line="240" w:lineRule="auto"/>
              <w:ind w:left="100" w:right="100"/>
            </w:pPr>
            <w:r w:rsidRPr="001902E2">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2EAF9879" w14:textId="56B23D13" w:rsidR="009F0344" w:rsidRDefault="00787212" w:rsidP="00F665C0">
      <w:pPr>
        <w:spacing w:before="240" w:after="0"/>
      </w:pPr>
      <w:r>
        <w:rPr>
          <w:b/>
          <w:bCs/>
        </w:rPr>
        <w:t>Table 2. Employment Outlook for Weld</w:t>
      </w:r>
      <w:r w:rsidR="00F665C0">
        <w:rPr>
          <w:b/>
          <w:bCs/>
        </w:rPr>
        <w:t>ing</w:t>
      </w:r>
      <w:r>
        <w:rPr>
          <w:b/>
          <w:bCs/>
        </w:rPr>
        <w:t xml:space="preserve"> Occupations in East Bay Sub-region</w:t>
      </w:r>
    </w:p>
    <w:tbl>
      <w:tblPr>
        <w:tblW w:w="5000" w:type="pct"/>
        <w:tblLook w:val="0420" w:firstRow="1" w:lastRow="0" w:firstColumn="0" w:lastColumn="0" w:noHBand="0" w:noVBand="1"/>
      </w:tblPr>
      <w:tblGrid>
        <w:gridCol w:w="2699"/>
        <w:gridCol w:w="985"/>
        <w:gridCol w:w="646"/>
        <w:gridCol w:w="988"/>
        <w:gridCol w:w="898"/>
        <w:gridCol w:w="1169"/>
        <w:gridCol w:w="1071"/>
        <w:gridCol w:w="867"/>
        <w:gridCol w:w="1117"/>
      </w:tblGrid>
      <w:tr w:rsidR="001902E2" w14:paraId="3EE3A962" w14:textId="77777777" w:rsidTr="001902E2">
        <w:trPr>
          <w:tblHeader/>
        </w:trPr>
        <w:tc>
          <w:tcPr>
            <w:tcW w:w="129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1792137"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7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EFC0ADB"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0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6393F29"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7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D38EC4D"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3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BCE08BC"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A31E811"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1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7A0B0DD"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AADDC36"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AE5D9DC"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1902E2" w14:paraId="1B8B3229" w14:textId="77777777" w:rsidTr="001902E2">
        <w:tc>
          <w:tcPr>
            <w:tcW w:w="129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E5F3FC"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Welders, Cutters, </w:t>
            </w:r>
            <w:proofErr w:type="spellStart"/>
            <w:r>
              <w:rPr>
                <w:rFonts w:eastAsia="Tw Cen MT" w:cs="Tw Cen MT"/>
                <w:sz w:val="21"/>
                <w:szCs w:val="21"/>
              </w:rPr>
              <w:t>Solderers</w:t>
            </w:r>
            <w:proofErr w:type="spellEnd"/>
            <w:r>
              <w:rPr>
                <w:rFonts w:eastAsia="Tw Cen MT" w:cs="Tw Cen MT"/>
                <w:sz w:val="21"/>
                <w:szCs w:val="21"/>
              </w:rPr>
              <w:t xml:space="preserve">, and </w:t>
            </w:r>
            <w:proofErr w:type="spellStart"/>
            <w:r>
              <w:rPr>
                <w:rFonts w:eastAsia="Tw Cen MT" w:cs="Tw Cen MT"/>
                <w:sz w:val="21"/>
                <w:szCs w:val="21"/>
              </w:rPr>
              <w:t>Brazers</w:t>
            </w:r>
            <w:proofErr w:type="spellEnd"/>
          </w:p>
        </w:tc>
        <w:tc>
          <w:tcPr>
            <w:tcW w:w="47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CDED28"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2,170</w:t>
            </w:r>
          </w:p>
        </w:tc>
        <w:tc>
          <w:tcPr>
            <w:tcW w:w="30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0FCC81"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2,635</w:t>
            </w:r>
          </w:p>
        </w:tc>
        <w:tc>
          <w:tcPr>
            <w:tcW w:w="47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255ACF"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465</w:t>
            </w:r>
          </w:p>
        </w:tc>
        <w:tc>
          <w:tcPr>
            <w:tcW w:w="43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19B169"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B7C683"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1,788</w:t>
            </w:r>
          </w:p>
        </w:tc>
        <w:tc>
          <w:tcPr>
            <w:tcW w:w="51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47605C"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358</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48A247"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867D8C"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r>
      <w:tr w:rsidR="001902E2" w14:paraId="60E1CEB9" w14:textId="77777777" w:rsidTr="001902E2">
        <w:tc>
          <w:tcPr>
            <w:tcW w:w="12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10219E"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Welding, Soldering, and Brazing Machine Setters, Operators, and Tenders</w:t>
            </w:r>
          </w:p>
        </w:tc>
        <w:tc>
          <w:tcPr>
            <w:tcW w:w="4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E67240"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322</w:t>
            </w:r>
          </w:p>
        </w:tc>
        <w:tc>
          <w:tcPr>
            <w:tcW w:w="3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BA08DE"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412</w:t>
            </w:r>
          </w:p>
        </w:tc>
        <w:tc>
          <w:tcPr>
            <w:tcW w:w="47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F32428"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90</w:t>
            </w:r>
          </w:p>
        </w:tc>
        <w:tc>
          <w:tcPr>
            <w:tcW w:w="4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BF07DE"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9DBAE0"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289</w:t>
            </w:r>
          </w:p>
        </w:tc>
        <w:tc>
          <w:tcPr>
            <w:tcW w:w="51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16D426"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58</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D5BF87"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21630E"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r>
      <w:tr w:rsidR="001902E2" w14:paraId="76054BB5" w14:textId="77777777" w:rsidTr="001902E2">
        <w:tc>
          <w:tcPr>
            <w:tcW w:w="129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1C489B7"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7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BE40AA4"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2,492</w:t>
            </w:r>
          </w:p>
        </w:tc>
        <w:tc>
          <w:tcPr>
            <w:tcW w:w="30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6793B9F"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3,048</w:t>
            </w:r>
          </w:p>
        </w:tc>
        <w:tc>
          <w:tcPr>
            <w:tcW w:w="47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3F14151"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556</w:t>
            </w:r>
          </w:p>
        </w:tc>
        <w:tc>
          <w:tcPr>
            <w:tcW w:w="43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9639252"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22%</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BF14215"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2,077</w:t>
            </w:r>
          </w:p>
        </w:tc>
        <w:tc>
          <w:tcPr>
            <w:tcW w:w="51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18107DA" w14:textId="77777777" w:rsidR="009F0344" w:rsidRDefault="00787212" w:rsidP="001902E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416</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E172982" w14:textId="0218A2DA" w:rsidR="009F0344" w:rsidRDefault="009F0344" w:rsidP="001902E2">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9A04F0B" w14:textId="1E090F51" w:rsidR="009F0344" w:rsidRDefault="009F0344" w:rsidP="001902E2">
            <w:pPr>
              <w:pBdr>
                <w:top w:val="none" w:sz="0" w:space="0" w:color="000000"/>
                <w:left w:val="none" w:sz="0" w:space="0" w:color="000000"/>
                <w:bottom w:val="none" w:sz="0" w:space="0" w:color="000000"/>
                <w:right w:val="none" w:sz="0" w:space="0" w:color="000000"/>
              </w:pBdr>
              <w:spacing w:after="0" w:line="240" w:lineRule="auto"/>
              <w:jc w:val="center"/>
            </w:pPr>
          </w:p>
        </w:tc>
      </w:tr>
      <w:tr w:rsidR="009F0344" w14:paraId="756CC8BF" w14:textId="77777777" w:rsidTr="001902E2">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436627A" w14:textId="77777777" w:rsidR="009F0344" w:rsidRDefault="00787212" w:rsidP="00F665C0">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9F0344" w14:paraId="5CEB0BD8" w14:textId="77777777" w:rsidTr="001902E2">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95E2CD6" w14:textId="77777777" w:rsidR="009F0344" w:rsidRDefault="00787212" w:rsidP="00F665C0">
            <w:pPr>
              <w:pBdr>
                <w:top w:val="none" w:sz="0" w:space="0" w:color="000000"/>
                <w:left w:val="none" w:sz="0" w:space="0" w:color="000000"/>
                <w:bottom w:val="none" w:sz="0" w:space="0" w:color="000000"/>
                <w:right w:val="none" w:sz="0" w:space="0" w:color="000000"/>
              </w:pBdr>
              <w:spacing w:after="100" w:line="240" w:lineRule="auto"/>
              <w:ind w:left="100" w:right="100"/>
            </w:pPr>
            <w:r w:rsidRPr="001902E2">
              <w:rPr>
                <w:rFonts w:eastAsia="Tw Cen MT" w:cs="Tw Cen MT"/>
                <w:b/>
                <w:bCs/>
                <w:sz w:val="20"/>
                <w:szCs w:val="20"/>
              </w:rPr>
              <w:t>East Bay Sub-Region includes:</w:t>
            </w:r>
            <w:r>
              <w:rPr>
                <w:rFonts w:eastAsia="Tw Cen MT" w:cs="Tw Cen MT"/>
                <w:sz w:val="20"/>
                <w:szCs w:val="20"/>
              </w:rPr>
              <w:t xml:space="preserve"> Alameda, Contra Costa Counties</w:t>
            </w:r>
          </w:p>
        </w:tc>
      </w:tr>
    </w:tbl>
    <w:p w14:paraId="40325235" w14:textId="77777777" w:rsidR="009F0344" w:rsidRDefault="00787212" w:rsidP="00F665C0">
      <w:pPr>
        <w:pStyle w:val="Heading3"/>
        <w:spacing w:before="240"/>
      </w:pPr>
      <w:bookmarkStart w:id="3" w:name="X0e2a58c6fe91180d33595cd8d0d48d436377436"/>
      <w:r>
        <w:t>Job Postings in Bay Region and East Bay Sub-Region</w:t>
      </w:r>
    </w:p>
    <w:p w14:paraId="658894F1" w14:textId="77777777" w:rsidR="009F0344" w:rsidRDefault="00787212" w:rsidP="00F665C0">
      <w:pPr>
        <w:spacing w:after="0"/>
      </w:pPr>
      <w:r>
        <w:rPr>
          <w:b/>
          <w:bCs/>
        </w:rPr>
        <w:t>Table 3. Number of Job Postings by Occupation for latest 12 months (Nov. 2022 - Oct. 2023)</w:t>
      </w:r>
    </w:p>
    <w:tbl>
      <w:tblPr>
        <w:tblW w:w="4871" w:type="pct"/>
        <w:tblLook w:val="0420" w:firstRow="1" w:lastRow="0" w:firstColumn="0" w:lastColumn="0" w:noHBand="0" w:noVBand="1"/>
      </w:tblPr>
      <w:tblGrid>
        <w:gridCol w:w="7199"/>
        <w:gridCol w:w="1532"/>
        <w:gridCol w:w="1440"/>
      </w:tblGrid>
      <w:tr w:rsidR="009F0344" w14:paraId="5A91008D" w14:textId="77777777" w:rsidTr="001902E2">
        <w:trPr>
          <w:tblHeader/>
        </w:trPr>
        <w:tc>
          <w:tcPr>
            <w:tcW w:w="353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3C6CBA6" w14:textId="77777777" w:rsidR="009F0344" w:rsidRDefault="00787212" w:rsidP="00F665C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75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C7F80F0" w14:textId="77777777" w:rsidR="009F0344" w:rsidRDefault="00787212" w:rsidP="00F665C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70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28244AB" w14:textId="77777777" w:rsidR="009F0344" w:rsidRDefault="00787212" w:rsidP="00F665C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9F0344" w14:paraId="51CBF95B" w14:textId="77777777" w:rsidTr="001902E2">
        <w:tc>
          <w:tcPr>
            <w:tcW w:w="353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CF166B"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Welders, Cutters, </w:t>
            </w:r>
            <w:proofErr w:type="spellStart"/>
            <w:r>
              <w:rPr>
                <w:rFonts w:eastAsia="Tw Cen MT" w:cs="Tw Cen MT"/>
                <w:sz w:val="21"/>
                <w:szCs w:val="21"/>
              </w:rPr>
              <w:t>Solderers</w:t>
            </w:r>
            <w:proofErr w:type="spellEnd"/>
            <w:r>
              <w:rPr>
                <w:rFonts w:eastAsia="Tw Cen MT" w:cs="Tw Cen MT"/>
                <w:sz w:val="21"/>
                <w:szCs w:val="21"/>
              </w:rPr>
              <w:t xml:space="preserve">, and </w:t>
            </w:r>
            <w:proofErr w:type="spellStart"/>
            <w:r>
              <w:rPr>
                <w:rFonts w:eastAsia="Tw Cen MT" w:cs="Tw Cen MT"/>
                <w:sz w:val="21"/>
                <w:szCs w:val="21"/>
              </w:rPr>
              <w:t>Brazers</w:t>
            </w:r>
            <w:proofErr w:type="spellEnd"/>
          </w:p>
        </w:tc>
        <w:tc>
          <w:tcPr>
            <w:tcW w:w="75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9BAE49"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389</w:t>
            </w:r>
          </w:p>
        </w:tc>
        <w:tc>
          <w:tcPr>
            <w:tcW w:w="70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79EED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154</w:t>
            </w:r>
          </w:p>
        </w:tc>
      </w:tr>
      <w:tr w:rsidR="009F0344" w14:paraId="14A0B226" w14:textId="77777777" w:rsidTr="001902E2">
        <w:tc>
          <w:tcPr>
            <w:tcW w:w="353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929F6B2"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Welding, Soldering, and Brazing Machine Setters, Operators, and Tenders</w:t>
            </w:r>
          </w:p>
        </w:tc>
        <w:tc>
          <w:tcPr>
            <w:tcW w:w="75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9E9CDF2"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67</w:t>
            </w:r>
          </w:p>
        </w:tc>
        <w:tc>
          <w:tcPr>
            <w:tcW w:w="70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98EC177"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r>
      <w:tr w:rsidR="009F0344" w14:paraId="4F00F2D6" w14:textId="77777777" w:rsidTr="001902E2">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3DF0CF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6F95F197" w14:textId="19E96BBB" w:rsidR="009F0344" w:rsidRDefault="00787212" w:rsidP="00F665C0">
      <w:pPr>
        <w:spacing w:before="240" w:after="0"/>
      </w:pPr>
      <w:r>
        <w:rPr>
          <w:b/>
          <w:bCs/>
        </w:rPr>
        <w:t>Table 4a. Top Job Titles for Weld</w:t>
      </w:r>
      <w:r w:rsidR="00F665C0">
        <w:rPr>
          <w:b/>
          <w:bCs/>
        </w:rPr>
        <w:t>ing</w:t>
      </w:r>
      <w:r>
        <w:rPr>
          <w:b/>
          <w:bCs/>
        </w:rPr>
        <w:t xml:space="preserve"> Occupations for latest 12 months (Nov. 2022 - Oct. 2023) </w:t>
      </w:r>
      <w:r w:rsidR="00F665C0">
        <w:rPr>
          <w:b/>
          <w:bCs/>
        </w:rPr>
        <w:t xml:space="preserve">- </w:t>
      </w:r>
      <w:r>
        <w:rPr>
          <w:b/>
          <w:bCs/>
        </w:rPr>
        <w:t>Bay Region</w:t>
      </w:r>
    </w:p>
    <w:tbl>
      <w:tblPr>
        <w:tblW w:w="4655" w:type="pct"/>
        <w:tblLook w:val="0420" w:firstRow="1" w:lastRow="0" w:firstColumn="0" w:lastColumn="0" w:noHBand="0" w:noVBand="1"/>
      </w:tblPr>
      <w:tblGrid>
        <w:gridCol w:w="2970"/>
        <w:gridCol w:w="1170"/>
        <w:gridCol w:w="4139"/>
        <w:gridCol w:w="1441"/>
      </w:tblGrid>
      <w:tr w:rsidR="009F0344" w14:paraId="22A30C12" w14:textId="77777777" w:rsidTr="00F665C0">
        <w:trPr>
          <w:tblHeader/>
        </w:trPr>
        <w:tc>
          <w:tcPr>
            <w:tcW w:w="152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6621614" w14:textId="77777777" w:rsidR="009F0344" w:rsidRDefault="00787212" w:rsidP="00F665C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0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BF5F094" w14:textId="77777777" w:rsidR="009F0344" w:rsidRDefault="00787212" w:rsidP="00F665C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212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51B4C83" w14:textId="77777777" w:rsidR="009F0344" w:rsidRDefault="00787212" w:rsidP="00F665C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4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35302E7" w14:textId="77777777" w:rsidR="009F0344" w:rsidRDefault="00787212" w:rsidP="00F665C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9F0344" w14:paraId="0E6E35EB" w14:textId="77777777" w:rsidTr="00F665C0">
        <w:tc>
          <w:tcPr>
            <w:tcW w:w="152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12D233"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Welders</w:t>
            </w:r>
          </w:p>
        </w:tc>
        <w:tc>
          <w:tcPr>
            <w:tcW w:w="60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16E032"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134</w:t>
            </w:r>
          </w:p>
        </w:tc>
        <w:tc>
          <w:tcPr>
            <w:tcW w:w="212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A3A6B2"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TIG Welders</w:t>
            </w:r>
          </w:p>
        </w:tc>
        <w:tc>
          <w:tcPr>
            <w:tcW w:w="74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3ECDEA"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r>
      <w:tr w:rsidR="009F0344" w14:paraId="64818B66" w14:textId="77777777" w:rsidTr="00F665C0">
        <w:tc>
          <w:tcPr>
            <w:tcW w:w="15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173CC8"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Soldering Technicians</w:t>
            </w:r>
          </w:p>
        </w:tc>
        <w:tc>
          <w:tcPr>
            <w:tcW w:w="6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839846"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w:t>
            </w:r>
          </w:p>
        </w:tc>
        <w:tc>
          <w:tcPr>
            <w:tcW w:w="212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75AA8A"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Welding Inspectors</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1C6CAA"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r>
      <w:tr w:rsidR="009F0344" w14:paraId="2B619EE4" w14:textId="77777777" w:rsidTr="00F665C0">
        <w:tc>
          <w:tcPr>
            <w:tcW w:w="15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CDB97F"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Welders/Fabricators</w:t>
            </w:r>
          </w:p>
        </w:tc>
        <w:tc>
          <w:tcPr>
            <w:tcW w:w="6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521720"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c>
          <w:tcPr>
            <w:tcW w:w="212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4E063C"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Finishing Technicians</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51FCF1"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9F0344" w14:paraId="2CF681EE" w14:textId="77777777" w:rsidTr="00F665C0">
        <w:tc>
          <w:tcPr>
            <w:tcW w:w="15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1955B0"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Robot Operators</w:t>
            </w:r>
          </w:p>
        </w:tc>
        <w:tc>
          <w:tcPr>
            <w:tcW w:w="6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F91800"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c>
          <w:tcPr>
            <w:tcW w:w="212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1ABABF"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Welding Inspectors</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7B303D"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9F0344" w14:paraId="7489501D" w14:textId="77777777" w:rsidTr="00F665C0">
        <w:tc>
          <w:tcPr>
            <w:tcW w:w="15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E36546"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Journeyman Welders</w:t>
            </w:r>
          </w:p>
        </w:tc>
        <w:tc>
          <w:tcPr>
            <w:tcW w:w="6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B0F1CA"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c>
          <w:tcPr>
            <w:tcW w:w="212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38B789"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AWS Certified Welding Inspectors</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E5E4DA"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9F0344" w14:paraId="46C734AC" w14:textId="77777777" w:rsidTr="00F665C0">
        <w:tc>
          <w:tcPr>
            <w:tcW w:w="15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D36F55"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SMT Operators</w:t>
            </w:r>
          </w:p>
        </w:tc>
        <w:tc>
          <w:tcPr>
            <w:tcW w:w="6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62E107"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c>
          <w:tcPr>
            <w:tcW w:w="212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5F9885"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MIG/TIG Welders</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6AEB06"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9F0344" w14:paraId="3452E099" w14:textId="77777777" w:rsidTr="00F665C0">
        <w:tc>
          <w:tcPr>
            <w:tcW w:w="15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3C8F1C"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Rework Technicians</w:t>
            </w:r>
          </w:p>
        </w:tc>
        <w:tc>
          <w:tcPr>
            <w:tcW w:w="6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4B233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c>
          <w:tcPr>
            <w:tcW w:w="212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92494C"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Robotic Welders</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12C66B"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9F0344" w14:paraId="25B03DAA" w14:textId="77777777" w:rsidTr="00F665C0">
        <w:tc>
          <w:tcPr>
            <w:tcW w:w="15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7F0C5F"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Mill Operators</w:t>
            </w:r>
          </w:p>
        </w:tc>
        <w:tc>
          <w:tcPr>
            <w:tcW w:w="6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0A7A98"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c>
          <w:tcPr>
            <w:tcW w:w="212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0DEA2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MIG Welders</w:t>
            </w:r>
          </w:p>
        </w:tc>
        <w:tc>
          <w:tcPr>
            <w:tcW w:w="7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DC4783"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r>
      <w:tr w:rsidR="009F0344" w14:paraId="6B4D5CEF" w14:textId="77777777" w:rsidTr="00F665C0">
        <w:tc>
          <w:tcPr>
            <w:tcW w:w="152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53A6AC3"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Robotics Techs</w:t>
            </w:r>
          </w:p>
        </w:tc>
        <w:tc>
          <w:tcPr>
            <w:tcW w:w="60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D1EAA08"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c>
          <w:tcPr>
            <w:tcW w:w="212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C6DE406"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Spot Welders</w:t>
            </w:r>
          </w:p>
        </w:tc>
        <w:tc>
          <w:tcPr>
            <w:tcW w:w="74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ED1A255"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r>
      <w:tr w:rsidR="009F0344" w14:paraId="3A84B25C" w14:textId="77777777" w:rsidTr="00F665C0">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1F336A9"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lastRenderedPageBreak/>
              <w:t xml:space="preserve">Source: </w:t>
            </w:r>
            <w:proofErr w:type="spellStart"/>
            <w:r>
              <w:rPr>
                <w:rFonts w:eastAsia="Tw Cen MT" w:cs="Tw Cen MT"/>
                <w:sz w:val="20"/>
                <w:szCs w:val="20"/>
              </w:rPr>
              <w:t>Lightcast</w:t>
            </w:r>
            <w:proofErr w:type="spellEnd"/>
          </w:p>
        </w:tc>
      </w:tr>
    </w:tbl>
    <w:p w14:paraId="1C961749" w14:textId="7F3149D8" w:rsidR="009F0344" w:rsidRDefault="00787212" w:rsidP="00F665C0">
      <w:pPr>
        <w:spacing w:before="240" w:after="0"/>
      </w:pPr>
      <w:r>
        <w:rPr>
          <w:b/>
          <w:bCs/>
        </w:rPr>
        <w:t>Table 4b. Top Job Titles for Weld</w:t>
      </w:r>
      <w:r w:rsidR="00F665C0">
        <w:rPr>
          <w:b/>
          <w:bCs/>
        </w:rPr>
        <w:t>ing</w:t>
      </w:r>
      <w:r>
        <w:rPr>
          <w:b/>
          <w:bCs/>
        </w:rPr>
        <w:t xml:space="preserve"> Occupations for latest 12 months (Nov. 2022 - Oct. 2023) </w:t>
      </w:r>
      <w:r w:rsidR="00F665C0">
        <w:rPr>
          <w:b/>
          <w:bCs/>
        </w:rPr>
        <w:t xml:space="preserve">- </w:t>
      </w:r>
      <w:r>
        <w:rPr>
          <w:b/>
          <w:bCs/>
        </w:rPr>
        <w:t xml:space="preserve">East Bay </w:t>
      </w:r>
      <w:r w:rsidR="00F665C0">
        <w:rPr>
          <w:b/>
          <w:bCs/>
        </w:rPr>
        <w:t xml:space="preserve">           </w:t>
      </w:r>
      <w:r>
        <w:rPr>
          <w:b/>
          <w:bCs/>
        </w:rPr>
        <w:t>Sub-Region</w:t>
      </w:r>
    </w:p>
    <w:tbl>
      <w:tblPr>
        <w:tblW w:w="4569" w:type="pct"/>
        <w:tblLook w:val="0420" w:firstRow="1" w:lastRow="0" w:firstColumn="0" w:lastColumn="0" w:noHBand="0" w:noVBand="1"/>
      </w:tblPr>
      <w:tblGrid>
        <w:gridCol w:w="3690"/>
        <w:gridCol w:w="1710"/>
        <w:gridCol w:w="2789"/>
        <w:gridCol w:w="1351"/>
      </w:tblGrid>
      <w:tr w:rsidR="009F0344" w14:paraId="03381ADD" w14:textId="77777777" w:rsidTr="00F55F95">
        <w:trPr>
          <w:tblHeader/>
        </w:trPr>
        <w:tc>
          <w:tcPr>
            <w:tcW w:w="193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5081074" w14:textId="77777777" w:rsidR="009F0344" w:rsidRDefault="00787212" w:rsidP="00F665C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89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16C102D"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c>
          <w:tcPr>
            <w:tcW w:w="146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9B5669E" w14:textId="77777777" w:rsidR="009F0344" w:rsidRDefault="00787212" w:rsidP="00F665C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0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F2E6DD4" w14:textId="77777777" w:rsidR="009F0344" w:rsidRDefault="00787212" w:rsidP="00F665C0">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9F0344" w14:paraId="7F205663" w14:textId="77777777" w:rsidTr="00F55F95">
        <w:tc>
          <w:tcPr>
            <w:tcW w:w="193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6B3048"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Welders</w:t>
            </w:r>
          </w:p>
        </w:tc>
        <w:tc>
          <w:tcPr>
            <w:tcW w:w="89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28032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56</w:t>
            </w:r>
          </w:p>
        </w:tc>
        <w:tc>
          <w:tcPr>
            <w:tcW w:w="146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0D4369"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Robotic Welders</w:t>
            </w:r>
          </w:p>
        </w:tc>
        <w:tc>
          <w:tcPr>
            <w:tcW w:w="70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DFE9FC"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9F0344" w14:paraId="073836E2" w14:textId="77777777" w:rsidTr="00F55F95">
        <w:tc>
          <w:tcPr>
            <w:tcW w:w="19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9F1F1C"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Journeyman Welders</w:t>
            </w:r>
          </w:p>
        </w:tc>
        <w:tc>
          <w:tcPr>
            <w:tcW w:w="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79347C"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4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DF658B"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Combo Drivers</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475FF0"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9F0344" w14:paraId="7C7A1A46" w14:textId="77777777" w:rsidTr="00F55F95">
        <w:tc>
          <w:tcPr>
            <w:tcW w:w="19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9E3487"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Welders/Fabricators</w:t>
            </w:r>
          </w:p>
        </w:tc>
        <w:tc>
          <w:tcPr>
            <w:tcW w:w="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51E0E5"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4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2D9530"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Fabrication Welders</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C10217"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9F0344" w14:paraId="621E05D5" w14:textId="77777777" w:rsidTr="00F55F95">
        <w:tc>
          <w:tcPr>
            <w:tcW w:w="19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4EDB40"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Welding Inspectors</w:t>
            </w:r>
          </w:p>
        </w:tc>
        <w:tc>
          <w:tcPr>
            <w:tcW w:w="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3E0EC7"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c>
          <w:tcPr>
            <w:tcW w:w="14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C9AAC0"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MIG/TIG Welders</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A88C5F"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9F0344" w14:paraId="4C175E13" w14:textId="77777777" w:rsidTr="00F55F95">
        <w:tc>
          <w:tcPr>
            <w:tcW w:w="19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D296BE"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Robot Operators</w:t>
            </w:r>
          </w:p>
        </w:tc>
        <w:tc>
          <w:tcPr>
            <w:tcW w:w="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EDD31D"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c>
          <w:tcPr>
            <w:tcW w:w="14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C8BC13"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Orbital Analysts</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E41C1C"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9F0344" w14:paraId="62949F9F" w14:textId="77777777" w:rsidTr="00F55F95">
        <w:tc>
          <w:tcPr>
            <w:tcW w:w="19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80DB2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TIG Welders</w:t>
            </w:r>
          </w:p>
        </w:tc>
        <w:tc>
          <w:tcPr>
            <w:tcW w:w="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63BE8E"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c>
          <w:tcPr>
            <w:tcW w:w="14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923C8E"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Robotics Techs</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29EDCE"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9F0344" w14:paraId="5F22F28D" w14:textId="77777777" w:rsidTr="00F55F95">
        <w:tc>
          <w:tcPr>
            <w:tcW w:w="19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BC81E8"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Soldering Technicians</w:t>
            </w:r>
          </w:p>
        </w:tc>
        <w:tc>
          <w:tcPr>
            <w:tcW w:w="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D097BF"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c>
          <w:tcPr>
            <w:tcW w:w="14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5A349B"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SMT Operators</w:t>
            </w:r>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A0FD51"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9F0344" w14:paraId="4020C5FC" w14:textId="77777777" w:rsidTr="00F55F95">
        <w:tc>
          <w:tcPr>
            <w:tcW w:w="19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BFFB3D"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AWS Certified Welding Inspectors</w:t>
            </w:r>
          </w:p>
        </w:tc>
        <w:tc>
          <w:tcPr>
            <w:tcW w:w="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164235"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c>
          <w:tcPr>
            <w:tcW w:w="14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F6A612"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proofErr w:type="spellStart"/>
            <w:r>
              <w:rPr>
                <w:rFonts w:eastAsia="Tw Cen MT" w:cs="Tw Cen MT"/>
                <w:sz w:val="21"/>
                <w:szCs w:val="21"/>
              </w:rPr>
              <w:t>Solderers</w:t>
            </w:r>
            <w:proofErr w:type="spellEnd"/>
          </w:p>
        </w:tc>
        <w:tc>
          <w:tcPr>
            <w:tcW w:w="7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4DF0EE"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9F0344" w14:paraId="17A71A36" w14:textId="77777777" w:rsidTr="00F55F95">
        <w:tc>
          <w:tcPr>
            <w:tcW w:w="193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4582120"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MIG Welders</w:t>
            </w:r>
          </w:p>
        </w:tc>
        <w:tc>
          <w:tcPr>
            <w:tcW w:w="89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3FB9488"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c>
          <w:tcPr>
            <w:tcW w:w="146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57DD8F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Structural Welders</w:t>
            </w:r>
          </w:p>
        </w:tc>
        <w:tc>
          <w:tcPr>
            <w:tcW w:w="70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7F907A5"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9F0344" w14:paraId="62362493" w14:textId="77777777" w:rsidTr="00F665C0">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0A55839"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5225F923" w14:textId="77777777" w:rsidR="009F0344" w:rsidRDefault="00787212">
      <w:pPr>
        <w:pStyle w:val="Heading2"/>
      </w:pPr>
      <w:bookmarkStart w:id="4" w:name="industry-concentration"/>
      <w:bookmarkEnd w:id="2"/>
      <w:bookmarkEnd w:id="3"/>
      <w:r>
        <w:t>Industry Concentration</w:t>
      </w:r>
    </w:p>
    <w:p w14:paraId="15D3A1F0" w14:textId="66D08A66" w:rsidR="009F0344" w:rsidRDefault="00787212" w:rsidP="00F55F95">
      <w:pPr>
        <w:spacing w:after="0"/>
      </w:pPr>
      <w:r>
        <w:rPr>
          <w:b/>
          <w:bCs/>
        </w:rPr>
        <w:t>Table 5. Industries hiring Weld</w:t>
      </w:r>
      <w:r w:rsidR="00F55F95">
        <w:rPr>
          <w:b/>
          <w:bCs/>
        </w:rPr>
        <w:t>ing</w:t>
      </w:r>
      <w:r>
        <w:rPr>
          <w:b/>
          <w:bCs/>
        </w:rPr>
        <w:t xml:space="preserve"> Workers in Bay Region</w:t>
      </w:r>
    </w:p>
    <w:tbl>
      <w:tblPr>
        <w:tblW w:w="5000" w:type="pct"/>
        <w:tblLook w:val="0420" w:firstRow="1" w:lastRow="0" w:firstColumn="0" w:lastColumn="0" w:noHBand="0" w:noVBand="1"/>
      </w:tblPr>
      <w:tblGrid>
        <w:gridCol w:w="5400"/>
        <w:gridCol w:w="1079"/>
        <w:gridCol w:w="992"/>
        <w:gridCol w:w="1169"/>
        <w:gridCol w:w="1800"/>
      </w:tblGrid>
      <w:tr w:rsidR="009F0344" w14:paraId="2C9DB554" w14:textId="77777777" w:rsidTr="00F55F95">
        <w:trPr>
          <w:tblHeader/>
        </w:trPr>
        <w:tc>
          <w:tcPr>
            <w:tcW w:w="258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2F82F1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63309A1"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47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F052699"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3A6B5DD"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86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D9BC9E9"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9F0344" w14:paraId="638E8BCE" w14:textId="77777777" w:rsidTr="00F55F95">
        <w:tc>
          <w:tcPr>
            <w:tcW w:w="258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422E82"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Semiconductor Machinery Manufacturing</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FF06A5"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683</w:t>
            </w:r>
          </w:p>
        </w:tc>
        <w:tc>
          <w:tcPr>
            <w:tcW w:w="47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AEC47A"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727</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B462AD"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86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3A3EF8"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9F0344" w14:paraId="5D9B14DA" w14:textId="77777777" w:rsidTr="00F55F95">
        <w:tc>
          <w:tcPr>
            <w:tcW w:w="25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964443"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Sheet Metal Work Manufacturing</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C5A3CC"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479</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297A7C"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536</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4CDBCA"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9887B6"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9F0344" w14:paraId="1B40DC9C" w14:textId="77777777" w:rsidTr="00F55F95">
        <w:tc>
          <w:tcPr>
            <w:tcW w:w="25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7BD0D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Automobile and Light Duty Motor Vehicle Manufacturing</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07227E"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546</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C30E91"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574</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12C5DE"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3D8C6B"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9F0344" w14:paraId="72CB8B75" w14:textId="77777777" w:rsidTr="00F55F95">
        <w:tc>
          <w:tcPr>
            <w:tcW w:w="25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5C0A57"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and Industrial Machinery and Equipment (except Automotive and Electronic) Repair and Maintenance</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0571E3"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453</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EEF9D7"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428</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F387EC"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B221E7"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9F0344" w14:paraId="2589555D" w14:textId="77777777" w:rsidTr="00F55F95">
        <w:tc>
          <w:tcPr>
            <w:tcW w:w="25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B200F7"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Machine Shops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DBC825"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302</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99E0B3"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360</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4E01C7"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A70575"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9F0344" w14:paraId="637551F6" w14:textId="77777777" w:rsidTr="00F55F95">
        <w:tc>
          <w:tcPr>
            <w:tcW w:w="25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9C8DEE"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Semiconductor and Related Device Manufacturing</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FD9F54"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294</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D63861"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301</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3D9312"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3FC500"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9F0344" w14:paraId="7637B28A" w14:textId="77777777" w:rsidTr="00F55F95">
        <w:tc>
          <w:tcPr>
            <w:tcW w:w="25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D636B8"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Railroad Rolling Stock Manufacturing</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FDEDFD"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NA</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9FBEC7"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314</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66B728"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NA%</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8D425C"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9F0344" w14:paraId="58E5F9CD" w14:textId="77777777" w:rsidTr="00F55F95">
        <w:tc>
          <w:tcPr>
            <w:tcW w:w="25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C9405B"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Temporary Help Services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B6D660"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216</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4AE941"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221</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E34E49"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3F211B"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9F0344" w14:paraId="3AB6FA2F" w14:textId="77777777" w:rsidTr="00F55F95">
        <w:tc>
          <w:tcPr>
            <w:tcW w:w="25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AD0405"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Electronic Computer Manufacturing</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7FDF6D"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114</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AB277F"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186</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17173D"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E372C7"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9F0344" w14:paraId="6C1DD7F3" w14:textId="77777777" w:rsidTr="00F55F95">
        <w:tc>
          <w:tcPr>
            <w:tcW w:w="258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8A8B84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Plumbing, Heating, and Air-Conditioning Contractors</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BB1BE5B"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132</w:t>
            </w:r>
          </w:p>
        </w:tc>
        <w:tc>
          <w:tcPr>
            <w:tcW w:w="47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CE05EA3"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133</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69B41D3"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86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D38EE61"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9F0344" w14:paraId="26538D4B" w14:textId="77777777" w:rsidTr="00F55F95">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FF287E0"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6E6045D1" w14:textId="77777777" w:rsidR="009F0344" w:rsidRDefault="009F0344"/>
    <w:p w14:paraId="7E635F61" w14:textId="797C11C8" w:rsidR="009F0344" w:rsidRDefault="00787212" w:rsidP="00F55F95">
      <w:pPr>
        <w:spacing w:after="0"/>
      </w:pPr>
      <w:r>
        <w:rPr>
          <w:b/>
          <w:bCs/>
        </w:rPr>
        <w:lastRenderedPageBreak/>
        <w:t>Table 6. Top Employers Posting Weld</w:t>
      </w:r>
      <w:r w:rsidR="00F55F95">
        <w:rPr>
          <w:b/>
          <w:bCs/>
        </w:rPr>
        <w:t xml:space="preserve">ing </w:t>
      </w:r>
      <w:r>
        <w:rPr>
          <w:b/>
          <w:bCs/>
        </w:rPr>
        <w:t xml:space="preserve">Occupations in Bay Region and East Bay Sub-Region </w:t>
      </w:r>
      <w:r w:rsidR="00F55F95">
        <w:rPr>
          <w:b/>
          <w:bCs/>
        </w:rPr>
        <w:t xml:space="preserve">                </w:t>
      </w:r>
      <w:r>
        <w:rPr>
          <w:b/>
          <w:bCs/>
        </w:rPr>
        <w:t>(Nov. 2022 - Oct. 2023)</w:t>
      </w:r>
    </w:p>
    <w:tbl>
      <w:tblPr>
        <w:tblW w:w="3879" w:type="pct"/>
        <w:tblLook w:val="0420" w:firstRow="1" w:lastRow="0" w:firstColumn="0" w:lastColumn="0" w:noHBand="0" w:noVBand="1"/>
      </w:tblPr>
      <w:tblGrid>
        <w:gridCol w:w="2881"/>
        <w:gridCol w:w="1442"/>
        <w:gridCol w:w="2158"/>
        <w:gridCol w:w="1618"/>
      </w:tblGrid>
      <w:tr w:rsidR="009F0344" w14:paraId="038D23D0" w14:textId="77777777" w:rsidTr="00F55F95">
        <w:trPr>
          <w:tblHeader/>
        </w:trPr>
        <w:tc>
          <w:tcPr>
            <w:tcW w:w="177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54F0134"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89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2EDF033"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33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D2492DD"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99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F232D48" w14:textId="77777777" w:rsidR="009F0344" w:rsidRDefault="00787212" w:rsidP="00F55F9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9F0344" w14:paraId="6A8BA9FB" w14:textId="77777777" w:rsidTr="00F55F95">
        <w:tc>
          <w:tcPr>
            <w:tcW w:w="177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A3916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Aerotek</w:t>
            </w:r>
          </w:p>
        </w:tc>
        <w:tc>
          <w:tcPr>
            <w:tcW w:w="89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0D9753"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c>
          <w:tcPr>
            <w:tcW w:w="133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731782"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Randstad</w:t>
            </w:r>
          </w:p>
        </w:tc>
        <w:tc>
          <w:tcPr>
            <w:tcW w:w="99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598D3A"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r>
      <w:tr w:rsidR="009F0344" w14:paraId="1BC70216" w14:textId="77777777" w:rsidTr="00F55F95">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050011"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Randstad</w:t>
            </w:r>
          </w:p>
        </w:tc>
        <w:tc>
          <w:tcPr>
            <w:tcW w:w="8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E045A5"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c>
          <w:tcPr>
            <w:tcW w:w="13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DCB0FF" w14:textId="1627184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Center Mfg</w:t>
            </w:r>
            <w:r w:rsidR="001902E2">
              <w:rPr>
                <w:rFonts w:eastAsia="Tw Cen MT" w:cs="Tw Cen MT"/>
                <w:sz w:val="21"/>
                <w:szCs w:val="21"/>
              </w:rPr>
              <w:t>.</w:t>
            </w:r>
          </w:p>
        </w:tc>
        <w:tc>
          <w:tcPr>
            <w:tcW w:w="99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7EE940"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r>
      <w:tr w:rsidR="009F0344" w14:paraId="20DE8448" w14:textId="77777777" w:rsidTr="00F55F95">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A7C48F"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Sanmina</w:t>
            </w:r>
          </w:p>
        </w:tc>
        <w:tc>
          <w:tcPr>
            <w:tcW w:w="8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2C6F21"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c>
          <w:tcPr>
            <w:tcW w:w="13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AFFBE9"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Adecco</w:t>
            </w:r>
          </w:p>
        </w:tc>
        <w:tc>
          <w:tcPr>
            <w:tcW w:w="99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5FF8F3"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9F0344" w14:paraId="6DFE4900" w14:textId="77777777" w:rsidTr="00F55F95">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85775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Tradesmen International</w:t>
            </w:r>
          </w:p>
        </w:tc>
        <w:tc>
          <w:tcPr>
            <w:tcW w:w="8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3F9BB3"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c>
          <w:tcPr>
            <w:tcW w:w="13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44CEC2"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Aerotek</w:t>
            </w:r>
          </w:p>
        </w:tc>
        <w:tc>
          <w:tcPr>
            <w:tcW w:w="99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BCD32E"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9F0344" w14:paraId="1A644164" w14:textId="77777777" w:rsidTr="00F55F95">
        <w:tc>
          <w:tcPr>
            <w:tcW w:w="17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43752B"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Center </w:t>
            </w:r>
            <w:proofErr w:type="spellStart"/>
            <w:r>
              <w:rPr>
                <w:rFonts w:eastAsia="Tw Cen MT" w:cs="Tw Cen MT"/>
                <w:sz w:val="21"/>
                <w:szCs w:val="21"/>
              </w:rPr>
              <w:t>Mfg</w:t>
            </w:r>
            <w:proofErr w:type="spellEnd"/>
          </w:p>
        </w:tc>
        <w:tc>
          <w:tcPr>
            <w:tcW w:w="8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F2C950"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c>
          <w:tcPr>
            <w:tcW w:w="13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21E1F9"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Southwire</w:t>
            </w:r>
          </w:p>
        </w:tc>
        <w:tc>
          <w:tcPr>
            <w:tcW w:w="99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E6D41E"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9F0344" w14:paraId="4C093720" w14:textId="77777777" w:rsidTr="00F55F95">
        <w:tc>
          <w:tcPr>
            <w:tcW w:w="177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32D5F8A"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Comtech Ef Data</w:t>
            </w:r>
          </w:p>
        </w:tc>
        <w:tc>
          <w:tcPr>
            <w:tcW w:w="89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EB6EC2D"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33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A8F5948"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Bloom Energy</w:t>
            </w:r>
          </w:p>
        </w:tc>
        <w:tc>
          <w:tcPr>
            <w:tcW w:w="99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860FE51"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9F0344" w14:paraId="1AF08EFB" w14:textId="77777777" w:rsidTr="00F55F95">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894AE5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9A9EB15" w14:textId="77777777" w:rsidR="009F0344" w:rsidRDefault="00787212" w:rsidP="00AA00D6">
      <w:pPr>
        <w:pStyle w:val="Heading2"/>
        <w:spacing w:before="240"/>
      </w:pPr>
      <w:bookmarkStart w:id="5" w:name="educational-supply"/>
      <w:bookmarkEnd w:id="4"/>
      <w:r>
        <w:t>Educational Supply</w:t>
      </w:r>
    </w:p>
    <w:p w14:paraId="26AC4B70" w14:textId="30C87FEA" w:rsidR="009F0344" w:rsidRDefault="00787212">
      <w:r>
        <w:t xml:space="preserve">There </w:t>
      </w:r>
      <w:r w:rsidR="00F55F95">
        <w:t xml:space="preserve">are </w:t>
      </w:r>
      <w:r>
        <w:t>10 community colleges in the Bay Region issuing 61 awards on average annually (last 3 years ending 20</w:t>
      </w:r>
      <w:r w:rsidR="00F55F95">
        <w:t>21-22</w:t>
      </w:r>
      <w:r>
        <w:t xml:space="preserve">) on TOP 0956.50 </w:t>
      </w:r>
      <w:r w:rsidR="00F55F95">
        <w:t xml:space="preserve">- </w:t>
      </w:r>
      <w:r>
        <w:t>Welding Technology. In the East Bay Sub-Region, there a</w:t>
      </w:r>
      <w:r w:rsidR="00F55F95">
        <w:t>re</w:t>
      </w:r>
      <w:r>
        <w:t xml:space="preserve"> four (4) community colleges that issued 3</w:t>
      </w:r>
      <w:r w:rsidR="00F55F95">
        <w:t>5</w:t>
      </w:r>
      <w:r>
        <w:t xml:space="preserve"> awards on average annually (last 3 years) on this TOP code.</w:t>
      </w:r>
    </w:p>
    <w:p w14:paraId="3AD6D41D" w14:textId="566B3155" w:rsidR="009F0344" w:rsidRDefault="00787212" w:rsidP="001902E2">
      <w:pPr>
        <w:spacing w:after="240"/>
      </w:pPr>
      <w:r>
        <w:t xml:space="preserve">There </w:t>
      </w:r>
      <w:r w:rsidR="001902E2">
        <w:t xml:space="preserve">is </w:t>
      </w:r>
      <w:r>
        <w:t>one (1) other CTE educational institution in the Bay Region issuing 15 awards on average annually (last 3 years ending 20</w:t>
      </w:r>
      <w:r w:rsidR="00F55F95">
        <w:t>21-22</w:t>
      </w:r>
      <w:r>
        <w:t xml:space="preserve">) on CIP 48.0508 </w:t>
      </w:r>
      <w:r w:rsidR="00F55F95">
        <w:t xml:space="preserve">- </w:t>
      </w:r>
      <w:r>
        <w:t>Welding Technology/Welder</w:t>
      </w:r>
      <w:r w:rsidR="00F55F95">
        <w:t>.</w:t>
      </w:r>
      <w:r>
        <w:t xml:space="preserve"> There </w:t>
      </w:r>
      <w:r w:rsidR="00F55F95">
        <w:t xml:space="preserve">are no </w:t>
      </w:r>
      <w:r>
        <w:t xml:space="preserve">other CTE educational institution in the East Bay Sub-Region issuing awards on average annually (last 3 years) on this </w:t>
      </w:r>
      <w:r w:rsidR="00F55F95">
        <w:t>CI</w:t>
      </w:r>
      <w:r>
        <w:t>P code.</w:t>
      </w:r>
    </w:p>
    <w:p w14:paraId="78894070" w14:textId="28852FA0" w:rsidR="009F0344" w:rsidRDefault="00787212" w:rsidP="00F55F95">
      <w:pPr>
        <w:spacing w:after="0"/>
      </w:pPr>
      <w:r>
        <w:rPr>
          <w:b/>
          <w:bCs/>
        </w:rPr>
        <w:t xml:space="preserve">Table 7a. Community College Awards on TOP 0956.50 </w:t>
      </w:r>
      <w:r w:rsidR="00F55F95">
        <w:rPr>
          <w:b/>
          <w:bCs/>
        </w:rPr>
        <w:t xml:space="preserve">- </w:t>
      </w:r>
      <w:r>
        <w:rPr>
          <w:b/>
          <w:bCs/>
        </w:rPr>
        <w:t>Welding Technology in Bay Region</w:t>
      </w:r>
    </w:p>
    <w:tbl>
      <w:tblPr>
        <w:tblW w:w="4828" w:type="pct"/>
        <w:tblLook w:val="0420" w:firstRow="1" w:lastRow="0" w:firstColumn="0" w:lastColumn="0" w:noHBand="0" w:noVBand="1"/>
      </w:tblPr>
      <w:tblGrid>
        <w:gridCol w:w="2071"/>
        <w:gridCol w:w="2879"/>
        <w:gridCol w:w="1260"/>
        <w:gridCol w:w="1349"/>
        <w:gridCol w:w="1351"/>
        <w:gridCol w:w="1171"/>
      </w:tblGrid>
      <w:tr w:rsidR="009F0344" w14:paraId="19B5E568" w14:textId="77777777" w:rsidTr="001902E2">
        <w:trPr>
          <w:tblHeader/>
        </w:trPr>
        <w:tc>
          <w:tcPr>
            <w:tcW w:w="102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47A06F1"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42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86927F1"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62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52DFA9B"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Associate Degree</w:t>
            </w:r>
          </w:p>
        </w:tc>
        <w:tc>
          <w:tcPr>
            <w:tcW w:w="66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FF3CCAD"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High unit Certificate</w:t>
            </w:r>
          </w:p>
        </w:tc>
        <w:tc>
          <w:tcPr>
            <w:tcW w:w="67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6FFBD72"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Low unit Certificate</w:t>
            </w:r>
          </w:p>
        </w:tc>
        <w:tc>
          <w:tcPr>
            <w:tcW w:w="58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C13ABE2"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Total</w:t>
            </w:r>
          </w:p>
        </w:tc>
      </w:tr>
      <w:tr w:rsidR="009F0344" w14:paraId="4C0E8B59" w14:textId="77777777" w:rsidTr="001902E2">
        <w:tc>
          <w:tcPr>
            <w:tcW w:w="102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2E7443"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Cabrillo</w:t>
            </w:r>
          </w:p>
        </w:tc>
        <w:tc>
          <w:tcPr>
            <w:tcW w:w="142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2F11FE"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62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D22D97"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6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2BDE7C"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7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0312B6"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c>
          <w:tcPr>
            <w:tcW w:w="58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F1BDE3"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r>
      <w:tr w:rsidR="009F0344" w14:paraId="3DD7EE0C" w14:textId="77777777" w:rsidTr="001902E2">
        <w:tc>
          <w:tcPr>
            <w:tcW w:w="10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04C606" w14:textId="75FC5D16"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Chabot </w:t>
            </w:r>
          </w:p>
        </w:tc>
        <w:tc>
          <w:tcPr>
            <w:tcW w:w="14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2DB537"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8DBB14"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6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4E954E"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C2B427"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c>
          <w:tcPr>
            <w:tcW w:w="5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86437D"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r>
      <w:tr w:rsidR="009F0344" w14:paraId="780684CF" w14:textId="77777777" w:rsidTr="001902E2">
        <w:tc>
          <w:tcPr>
            <w:tcW w:w="10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D421D2"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Hartnell</w:t>
            </w:r>
          </w:p>
        </w:tc>
        <w:tc>
          <w:tcPr>
            <w:tcW w:w="14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223880"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6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DE5DB7"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c>
          <w:tcPr>
            <w:tcW w:w="6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BE1FCE"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D6F202"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5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0F1E33"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r>
      <w:tr w:rsidR="009F0344" w14:paraId="265929BB" w14:textId="77777777" w:rsidTr="001902E2">
        <w:tc>
          <w:tcPr>
            <w:tcW w:w="10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21E3D3"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Laney</w:t>
            </w:r>
          </w:p>
        </w:tc>
        <w:tc>
          <w:tcPr>
            <w:tcW w:w="14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2DDB6A"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47291A"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w:t>
            </w:r>
          </w:p>
        </w:tc>
        <w:tc>
          <w:tcPr>
            <w:tcW w:w="6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00C21B"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2362B8"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c>
          <w:tcPr>
            <w:tcW w:w="5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8F0FAC"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10</w:t>
            </w:r>
          </w:p>
        </w:tc>
      </w:tr>
      <w:tr w:rsidR="009F0344" w14:paraId="1C04583A" w14:textId="77777777" w:rsidTr="001902E2">
        <w:tc>
          <w:tcPr>
            <w:tcW w:w="10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A2A228"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Las Positas</w:t>
            </w:r>
          </w:p>
        </w:tc>
        <w:tc>
          <w:tcPr>
            <w:tcW w:w="14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33AD5B"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8E20D9"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6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8F05CA"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DDF1E0"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5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94C989"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r>
      <w:tr w:rsidR="009F0344" w14:paraId="0A22328B" w14:textId="77777777" w:rsidTr="001902E2">
        <w:tc>
          <w:tcPr>
            <w:tcW w:w="10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B9592C"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Los </w:t>
            </w:r>
            <w:proofErr w:type="spellStart"/>
            <w:r>
              <w:rPr>
                <w:rFonts w:eastAsia="Tw Cen MT" w:cs="Tw Cen MT"/>
                <w:sz w:val="21"/>
                <w:szCs w:val="21"/>
              </w:rPr>
              <w:t>Medanos</w:t>
            </w:r>
            <w:proofErr w:type="spellEnd"/>
          </w:p>
        </w:tc>
        <w:tc>
          <w:tcPr>
            <w:tcW w:w="14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9EDE59"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C4F5CB"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c>
          <w:tcPr>
            <w:tcW w:w="6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163129"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689F28"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c>
          <w:tcPr>
            <w:tcW w:w="5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AE69EB"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15</w:t>
            </w:r>
          </w:p>
        </w:tc>
      </w:tr>
      <w:tr w:rsidR="009F0344" w14:paraId="23C580CF" w14:textId="77777777" w:rsidTr="001902E2">
        <w:tc>
          <w:tcPr>
            <w:tcW w:w="10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F9ADA0"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Napa</w:t>
            </w:r>
          </w:p>
        </w:tc>
        <w:tc>
          <w:tcPr>
            <w:tcW w:w="14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86B6A1"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1920B8"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6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0911C7"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FBDE74"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5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91D5D8"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r>
      <w:tr w:rsidR="009F0344" w14:paraId="3E30EEC5" w14:textId="77777777" w:rsidTr="001902E2">
        <w:tc>
          <w:tcPr>
            <w:tcW w:w="10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EB47A9"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w:t>
            </w:r>
          </w:p>
        </w:tc>
        <w:tc>
          <w:tcPr>
            <w:tcW w:w="14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28FCA7"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717FFD"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47E747"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804484"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5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D15EDC"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r>
      <w:tr w:rsidR="009F0344" w14:paraId="04317601" w14:textId="77777777" w:rsidTr="001902E2">
        <w:tc>
          <w:tcPr>
            <w:tcW w:w="10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44D507"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Santa Rosa</w:t>
            </w:r>
          </w:p>
        </w:tc>
        <w:tc>
          <w:tcPr>
            <w:tcW w:w="14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AD6919"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A5D227"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7BF57E"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8595A6"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5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CAE7F4"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r>
      <w:tr w:rsidR="009F0344" w14:paraId="17850E48" w14:textId="77777777" w:rsidTr="001902E2">
        <w:tc>
          <w:tcPr>
            <w:tcW w:w="102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88A94D"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Solano</w:t>
            </w:r>
          </w:p>
        </w:tc>
        <w:tc>
          <w:tcPr>
            <w:tcW w:w="14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D3DDDE"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F360E5"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6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D90377"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6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66B0A5"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5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935734"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r>
      <w:tr w:rsidR="009F0344" w14:paraId="329F4B80" w14:textId="77777777" w:rsidTr="001902E2">
        <w:tc>
          <w:tcPr>
            <w:tcW w:w="102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6818FF5"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42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37CA5DD" w14:textId="535B71E2" w:rsidR="009F0344" w:rsidRDefault="009F0344">
            <w:pPr>
              <w:pBdr>
                <w:top w:val="none" w:sz="0" w:space="0" w:color="000000"/>
                <w:left w:val="none" w:sz="0" w:space="0" w:color="000000"/>
                <w:bottom w:val="none" w:sz="0" w:space="0" w:color="000000"/>
                <w:right w:val="none" w:sz="0" w:space="0" w:color="000000"/>
              </w:pBdr>
              <w:spacing w:after="0" w:line="240" w:lineRule="auto"/>
            </w:pPr>
          </w:p>
        </w:tc>
        <w:tc>
          <w:tcPr>
            <w:tcW w:w="62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FF3CC6E"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24</w:t>
            </w:r>
          </w:p>
        </w:tc>
        <w:tc>
          <w:tcPr>
            <w:tcW w:w="66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6F653D4"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7</w:t>
            </w:r>
          </w:p>
        </w:tc>
        <w:tc>
          <w:tcPr>
            <w:tcW w:w="67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2FACAE0"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30</w:t>
            </w:r>
          </w:p>
        </w:tc>
        <w:tc>
          <w:tcPr>
            <w:tcW w:w="58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A45CB92"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61</w:t>
            </w:r>
          </w:p>
        </w:tc>
      </w:tr>
      <w:tr w:rsidR="009F0344" w14:paraId="01A35138" w14:textId="77777777" w:rsidTr="001902E2">
        <w:tc>
          <w:tcPr>
            <w:tcW w:w="5000" w:type="pct"/>
            <w:gridSpan w:val="6"/>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4202E77" w14:textId="77777777" w:rsidR="009F0344" w:rsidRDefault="00787212" w:rsidP="00F55F95">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9F0344" w14:paraId="5C4794FB" w14:textId="77777777" w:rsidTr="001902E2">
        <w:tc>
          <w:tcPr>
            <w:tcW w:w="5000" w:type="pct"/>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16F777B" w14:textId="77777777" w:rsidR="009F0344" w:rsidRDefault="00787212" w:rsidP="00F55F95">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412B4AC2" w14:textId="77777777" w:rsidR="009F0344" w:rsidRDefault="00787212" w:rsidP="00F55F95">
      <w:pPr>
        <w:spacing w:before="240" w:after="0"/>
      </w:pPr>
      <w:r>
        <w:rPr>
          <w:b/>
          <w:bCs/>
        </w:rPr>
        <w:t>Table 7b. Other CTE Institutions Awards on CIP 48.0508 Welding Technology/Welder in Bay Region</w:t>
      </w:r>
    </w:p>
    <w:tbl>
      <w:tblPr>
        <w:tblW w:w="4009" w:type="pct"/>
        <w:tblLook w:val="0420" w:firstRow="1" w:lastRow="0" w:firstColumn="0" w:lastColumn="0" w:noHBand="0" w:noVBand="1"/>
      </w:tblPr>
      <w:tblGrid>
        <w:gridCol w:w="2520"/>
        <w:gridCol w:w="2071"/>
        <w:gridCol w:w="2429"/>
        <w:gridCol w:w="1351"/>
      </w:tblGrid>
      <w:tr w:rsidR="009F0344" w14:paraId="79B0E3E9" w14:textId="77777777" w:rsidTr="001902E2">
        <w:trPr>
          <w:tblHeader/>
        </w:trPr>
        <w:tc>
          <w:tcPr>
            <w:tcW w:w="150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4DFCBB2"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23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8962FA1"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145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4ADDD4D" w14:textId="402F41EE"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xml:space="preserve">Certificates of at </w:t>
            </w:r>
            <w:r w:rsidR="001902E2">
              <w:rPr>
                <w:rFonts w:eastAsia="Tw Cen MT" w:cs="Tw Cen MT"/>
                <w:b/>
                <w:sz w:val="21"/>
                <w:szCs w:val="21"/>
              </w:rPr>
              <w:t xml:space="preserve">          </w:t>
            </w:r>
            <w:r>
              <w:rPr>
                <w:rFonts w:eastAsia="Tw Cen MT" w:cs="Tw Cen MT"/>
                <w:b/>
                <w:sz w:val="21"/>
                <w:szCs w:val="21"/>
              </w:rPr>
              <w:t xml:space="preserve">least 1 but </w:t>
            </w:r>
            <w:r w:rsidR="001902E2">
              <w:rPr>
                <w:rFonts w:eastAsia="Tw Cen MT" w:cs="Tw Cen MT"/>
                <w:b/>
                <w:sz w:val="21"/>
                <w:szCs w:val="21"/>
              </w:rPr>
              <w:t>&lt;</w:t>
            </w:r>
            <w:r>
              <w:rPr>
                <w:rFonts w:eastAsia="Tw Cen MT" w:cs="Tw Cen MT"/>
                <w:b/>
                <w:sz w:val="21"/>
                <w:szCs w:val="21"/>
              </w:rPr>
              <w:t xml:space="preserve"> 2 years</w:t>
            </w:r>
          </w:p>
        </w:tc>
        <w:tc>
          <w:tcPr>
            <w:tcW w:w="80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D0F9416"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Total</w:t>
            </w:r>
          </w:p>
        </w:tc>
      </w:tr>
      <w:tr w:rsidR="009F0344" w14:paraId="216085CB" w14:textId="77777777" w:rsidTr="001902E2">
        <w:tc>
          <w:tcPr>
            <w:tcW w:w="150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244C45"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CET-Watsonville</w:t>
            </w:r>
          </w:p>
        </w:tc>
        <w:tc>
          <w:tcPr>
            <w:tcW w:w="123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8EB8D4"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145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55549D"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15</w:t>
            </w:r>
          </w:p>
        </w:tc>
        <w:tc>
          <w:tcPr>
            <w:tcW w:w="80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9BDC56"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15</w:t>
            </w:r>
          </w:p>
        </w:tc>
      </w:tr>
      <w:tr w:rsidR="009F0344" w14:paraId="4D24D083" w14:textId="77777777" w:rsidTr="001902E2">
        <w:tc>
          <w:tcPr>
            <w:tcW w:w="150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EF97937"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23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3ABFCDD" w14:textId="1F09DDE8" w:rsidR="009F0344" w:rsidRDefault="009F0344">
            <w:pPr>
              <w:pBdr>
                <w:top w:val="none" w:sz="0" w:space="0" w:color="000000"/>
                <w:left w:val="none" w:sz="0" w:space="0" w:color="000000"/>
                <w:bottom w:val="none" w:sz="0" w:space="0" w:color="000000"/>
                <w:right w:val="none" w:sz="0" w:space="0" w:color="000000"/>
              </w:pBdr>
              <w:spacing w:after="0" w:line="240" w:lineRule="auto"/>
            </w:pPr>
          </w:p>
        </w:tc>
        <w:tc>
          <w:tcPr>
            <w:tcW w:w="145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8106182"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15</w:t>
            </w:r>
          </w:p>
        </w:tc>
        <w:tc>
          <w:tcPr>
            <w:tcW w:w="80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7798D0C" w14:textId="77777777" w:rsidR="009F0344" w:rsidRDefault="00787212">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15</w:t>
            </w:r>
          </w:p>
        </w:tc>
      </w:tr>
      <w:tr w:rsidR="009F0344" w14:paraId="38B46059" w14:textId="77777777" w:rsidTr="001902E2">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860128D" w14:textId="77777777" w:rsidR="009F0344" w:rsidRDefault="00787212" w:rsidP="00F55F95">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9F0344" w14:paraId="25F72803" w14:textId="77777777" w:rsidTr="001902E2">
        <w:tc>
          <w:tcPr>
            <w:tcW w:w="5000" w:type="pct"/>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AE107DA" w14:textId="77777777" w:rsidR="009F0344" w:rsidRDefault="00787212" w:rsidP="00F55F95">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59CB3E2F" w14:textId="77777777" w:rsidR="009F0344" w:rsidRDefault="00787212">
      <w:pPr>
        <w:pStyle w:val="Heading2"/>
      </w:pPr>
      <w:bookmarkStart w:id="6" w:name="gap-analysis"/>
      <w:bookmarkEnd w:id="5"/>
      <w:r>
        <w:lastRenderedPageBreak/>
        <w:t>Gap Analysis</w:t>
      </w:r>
    </w:p>
    <w:p w14:paraId="651D69CA" w14:textId="02072B1E" w:rsidR="009F0344" w:rsidRDefault="00787212">
      <w:r>
        <w:t>Based on the data included in this report, there is a large labor market gap in the Bay region with 990 annual openings for the Weld</w:t>
      </w:r>
      <w:r w:rsidR="00F55F95">
        <w:t>ing</w:t>
      </w:r>
      <w:r>
        <w:t xml:space="preserve"> occupational cluster and 76 annual (3-year average) awards for an annual undersupply of 914 students. In the East Bay Sub-Region, there is also a gap with 416 annual openings and 3</w:t>
      </w:r>
      <w:r w:rsidR="00F55F95">
        <w:t>5</w:t>
      </w:r>
      <w:r>
        <w:t xml:space="preserve"> annual (3-year average) awards for an annual undersupply of 38</w:t>
      </w:r>
      <w:r w:rsidR="00F55F95">
        <w:t>1</w:t>
      </w:r>
      <w:r>
        <w:t xml:space="preserve"> students.</w:t>
      </w:r>
    </w:p>
    <w:p w14:paraId="3470469F" w14:textId="77777777" w:rsidR="009F0344" w:rsidRDefault="00787212" w:rsidP="001902E2">
      <w:pPr>
        <w:pStyle w:val="Heading2"/>
        <w:spacing w:before="240"/>
      </w:pPr>
      <w:bookmarkStart w:id="7" w:name="student-outcomes"/>
      <w:bookmarkEnd w:id="6"/>
      <w:r>
        <w:t>Student Outcomes</w:t>
      </w:r>
    </w:p>
    <w:p w14:paraId="52520C3D" w14:textId="33432B1E" w:rsidR="009F0344" w:rsidRDefault="00787212" w:rsidP="00F55F95">
      <w:pPr>
        <w:spacing w:after="0"/>
      </w:pPr>
      <w:r>
        <w:rPr>
          <w:b/>
          <w:bCs/>
        </w:rPr>
        <w:t xml:space="preserve">Table 8. Four Employment Outcomes Metrics for Students Who Took Courses on TOP 0956.50 </w:t>
      </w:r>
      <w:r w:rsidR="00F55F95">
        <w:rPr>
          <w:b/>
          <w:bCs/>
        </w:rPr>
        <w:t xml:space="preserve">- </w:t>
      </w:r>
      <w:r>
        <w:rPr>
          <w:b/>
          <w:bCs/>
        </w:rPr>
        <w:t>Welding Technology</w:t>
      </w:r>
    </w:p>
    <w:tbl>
      <w:tblPr>
        <w:tblW w:w="5000" w:type="pct"/>
        <w:tblLook w:val="0420" w:firstRow="1" w:lastRow="0" w:firstColumn="0" w:lastColumn="0" w:noHBand="0" w:noVBand="1"/>
      </w:tblPr>
      <w:tblGrid>
        <w:gridCol w:w="3151"/>
        <w:gridCol w:w="1351"/>
        <w:gridCol w:w="1257"/>
        <w:gridCol w:w="1006"/>
        <w:gridCol w:w="1088"/>
        <w:gridCol w:w="1250"/>
        <w:gridCol w:w="1337"/>
      </w:tblGrid>
      <w:tr w:rsidR="001902E2" w14:paraId="3DB6AC34" w14:textId="77777777" w:rsidTr="00AA00D6">
        <w:trPr>
          <w:tblHeader/>
        </w:trPr>
        <w:tc>
          <w:tcPr>
            <w:tcW w:w="150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0AC6F21"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64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2301F33" w14:textId="23C6A96E"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1902E2">
              <w:rPr>
                <w:rFonts w:eastAsia="Tw Cen MT" w:cs="Tw Cen MT"/>
                <w:b/>
                <w:sz w:val="21"/>
                <w:szCs w:val="21"/>
              </w:rPr>
              <w:t xml:space="preserve">            </w:t>
            </w:r>
            <w:r>
              <w:rPr>
                <w:rFonts w:eastAsia="Tw Cen MT" w:cs="Tw Cen MT"/>
                <w:b/>
                <w:sz w:val="21"/>
                <w:szCs w:val="21"/>
              </w:rPr>
              <w:t>All CTE Program</w:t>
            </w:r>
            <w:r w:rsidR="001902E2">
              <w:rPr>
                <w:rFonts w:eastAsia="Tw Cen MT" w:cs="Tw Cen MT"/>
                <w:b/>
                <w:sz w:val="21"/>
                <w:szCs w:val="21"/>
              </w:rPr>
              <w:t>s</w:t>
            </w:r>
          </w:p>
        </w:tc>
        <w:tc>
          <w:tcPr>
            <w:tcW w:w="60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B29DC0A" w14:textId="0B129B0F"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Las Positas </w:t>
            </w:r>
            <w:r w:rsidR="001902E2">
              <w:rPr>
                <w:rFonts w:eastAsia="Tw Cen MT" w:cs="Tw Cen MT"/>
                <w:b/>
                <w:sz w:val="21"/>
                <w:szCs w:val="21"/>
              </w:rPr>
              <w:t xml:space="preserve">  </w:t>
            </w:r>
            <w:r>
              <w:rPr>
                <w:rFonts w:eastAsia="Tw Cen MT" w:cs="Tw Cen MT"/>
                <w:b/>
                <w:sz w:val="21"/>
                <w:szCs w:val="21"/>
              </w:rPr>
              <w:t>All CTE Program</w:t>
            </w:r>
            <w:r w:rsidR="001902E2">
              <w:rPr>
                <w:rFonts w:eastAsia="Tw Cen MT" w:cs="Tw Cen MT"/>
                <w:b/>
                <w:sz w:val="21"/>
                <w:szCs w:val="21"/>
              </w:rPr>
              <w:t>s</w:t>
            </w:r>
          </w:p>
        </w:tc>
        <w:tc>
          <w:tcPr>
            <w:tcW w:w="48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FEB56C8"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0956.50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26D06E8"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0956.50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BAEBA5C"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 0956.50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9305196" w14:textId="24E119BD"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Las Positas 0956.50</w:t>
            </w:r>
          </w:p>
        </w:tc>
      </w:tr>
      <w:tr w:rsidR="001902E2" w14:paraId="1C54CFC4" w14:textId="77777777" w:rsidTr="00AA00D6">
        <w:tc>
          <w:tcPr>
            <w:tcW w:w="150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F91006"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Students with a Job Closely Related to Their Field of Study</w:t>
            </w:r>
          </w:p>
        </w:tc>
        <w:tc>
          <w:tcPr>
            <w:tcW w:w="64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E87472"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60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C81116"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69%</w:t>
            </w:r>
          </w:p>
        </w:tc>
        <w:tc>
          <w:tcPr>
            <w:tcW w:w="48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441A0A"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70%</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A7A914"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70%</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0E4DFD"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D2C823"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w:t>
            </w:r>
          </w:p>
        </w:tc>
      </w:tr>
      <w:tr w:rsidR="001902E2" w14:paraId="36D7E6B0" w14:textId="77777777" w:rsidTr="00AA00D6">
        <w:tc>
          <w:tcPr>
            <w:tcW w:w="15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B35F00" w14:textId="4ED040AF"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1902E2">
              <w:rPr>
                <w:rFonts w:eastAsia="Tw Cen MT" w:cs="Tw Cen MT"/>
                <w:sz w:val="21"/>
                <w:szCs w:val="21"/>
              </w:rPr>
              <w:t xml:space="preserve">    </w:t>
            </w:r>
            <w:r>
              <w:rPr>
                <w:rFonts w:eastAsia="Tw Cen MT" w:cs="Tw Cen MT"/>
                <w:sz w:val="21"/>
                <w:szCs w:val="21"/>
              </w:rPr>
              <w:t>SWP Exiting Students</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508A2D"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6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D1878A"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$49,986</w:t>
            </w:r>
          </w:p>
        </w:tc>
        <w:tc>
          <w:tcPr>
            <w:tcW w:w="4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496C89"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$39,556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D58E79"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$46,652</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C79578"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$49,362</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BDEA71"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$50,860</w:t>
            </w:r>
          </w:p>
        </w:tc>
      </w:tr>
      <w:tr w:rsidR="001902E2" w14:paraId="76493D1A" w14:textId="77777777" w:rsidTr="00AA00D6">
        <w:tc>
          <w:tcPr>
            <w:tcW w:w="15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B9CE86"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Median Change in Earnings for SWP Exiting Students</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34A353"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6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6A8D48"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c>
          <w:tcPr>
            <w:tcW w:w="4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BACCBD"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4D305F"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4591D1"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F7DF96"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w:t>
            </w:r>
          </w:p>
        </w:tc>
      </w:tr>
      <w:tr w:rsidR="001902E2" w14:paraId="54CB7E8C" w14:textId="77777777" w:rsidTr="00AA00D6">
        <w:tc>
          <w:tcPr>
            <w:tcW w:w="150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2BA16D0" w14:textId="2CC9CF78"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1902E2">
              <w:rPr>
                <w:rFonts w:eastAsia="Tw Cen MT" w:cs="Tw Cen MT"/>
                <w:sz w:val="21"/>
                <w:szCs w:val="21"/>
              </w:rPr>
              <w:t xml:space="preserve">   </w:t>
            </w:r>
            <w:r>
              <w:rPr>
                <w:rFonts w:eastAsia="Tw Cen MT" w:cs="Tw Cen MT"/>
                <w:sz w:val="21"/>
                <w:szCs w:val="21"/>
              </w:rPr>
              <w:t>the Living Wage</w:t>
            </w:r>
          </w:p>
        </w:tc>
        <w:tc>
          <w:tcPr>
            <w:tcW w:w="64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80A19E1"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60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68FB15D"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56%</w:t>
            </w:r>
          </w:p>
        </w:tc>
        <w:tc>
          <w:tcPr>
            <w:tcW w:w="48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1943AD1"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59%</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EA12B56"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56%</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80839B1"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58%</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E99FEA9"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61%</w:t>
            </w:r>
          </w:p>
        </w:tc>
      </w:tr>
      <w:tr w:rsidR="009F0344" w14:paraId="4EF1C879" w14:textId="77777777" w:rsidTr="001902E2">
        <w:tc>
          <w:tcPr>
            <w:tcW w:w="0" w:type="auto"/>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DC2A2F1"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2CA4AA64" w14:textId="77777777" w:rsidR="009F0344" w:rsidRDefault="00787212" w:rsidP="001902E2">
      <w:pPr>
        <w:pStyle w:val="Heading2"/>
        <w:spacing w:before="240"/>
      </w:pPr>
      <w:bookmarkStart w:id="8" w:name="skills-certifications-and-education"/>
      <w:bookmarkEnd w:id="7"/>
      <w:r>
        <w:t>Skills, Certifications and Education</w:t>
      </w:r>
    </w:p>
    <w:p w14:paraId="44298F67" w14:textId="3FAF5951" w:rsidR="009F0344" w:rsidRDefault="00787212" w:rsidP="001902E2">
      <w:pPr>
        <w:spacing w:after="0"/>
      </w:pPr>
      <w:r>
        <w:rPr>
          <w:b/>
          <w:bCs/>
        </w:rPr>
        <w:t>Table 9. Top Skills for Weld</w:t>
      </w:r>
      <w:r w:rsidR="001902E2">
        <w:rPr>
          <w:b/>
          <w:bCs/>
        </w:rPr>
        <w:t>ing</w:t>
      </w:r>
      <w:r>
        <w:rPr>
          <w:b/>
          <w:bCs/>
        </w:rPr>
        <w:t xml:space="preserve"> Occupations in Bay Region (Nov. 2022 - Oct. 2023)</w:t>
      </w:r>
    </w:p>
    <w:tbl>
      <w:tblPr>
        <w:tblW w:w="4569" w:type="pct"/>
        <w:tblLook w:val="0420" w:firstRow="1" w:lastRow="0" w:firstColumn="0" w:lastColumn="0" w:noHBand="0" w:noVBand="1"/>
      </w:tblPr>
      <w:tblGrid>
        <w:gridCol w:w="3511"/>
        <w:gridCol w:w="1259"/>
        <w:gridCol w:w="3240"/>
        <w:gridCol w:w="1530"/>
      </w:tblGrid>
      <w:tr w:rsidR="009F0344" w14:paraId="451AD4C2" w14:textId="77777777" w:rsidTr="001902E2">
        <w:trPr>
          <w:tblHeader/>
        </w:trPr>
        <w:tc>
          <w:tcPr>
            <w:tcW w:w="184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96F2A6D"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6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8BB606F"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69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76F24B8"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0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DE068A2" w14:textId="77777777" w:rsidR="009F0344" w:rsidRDefault="00787212" w:rsidP="001902E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9F0344" w14:paraId="7939977E" w14:textId="77777777" w:rsidTr="001902E2">
        <w:tc>
          <w:tcPr>
            <w:tcW w:w="184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610260"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Welding</w:t>
            </w:r>
          </w:p>
        </w:tc>
        <w:tc>
          <w:tcPr>
            <w:tcW w:w="6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A4E5ED"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156</w:t>
            </w:r>
          </w:p>
        </w:tc>
        <w:tc>
          <w:tcPr>
            <w:tcW w:w="169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15B91F"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Sheet Metal</w:t>
            </w:r>
          </w:p>
        </w:tc>
        <w:tc>
          <w:tcPr>
            <w:tcW w:w="80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6BB63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w:t>
            </w:r>
          </w:p>
        </w:tc>
      </w:tr>
      <w:tr w:rsidR="009F0344" w14:paraId="1EF7F15C" w14:textId="77777777" w:rsidTr="001902E2">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75BC3B"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Metal Inert Gas (MIG) Welding</w:t>
            </w:r>
          </w:p>
        </w:tc>
        <w:tc>
          <w:tcPr>
            <w:tcW w:w="6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C2ECCB"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115</w:t>
            </w:r>
          </w:p>
        </w:tc>
        <w:tc>
          <w:tcPr>
            <w:tcW w:w="16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02D48E"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Welding Symbols</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A116E3"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w:t>
            </w:r>
          </w:p>
        </w:tc>
      </w:tr>
      <w:tr w:rsidR="009F0344" w14:paraId="11DFA1EE" w14:textId="77777777" w:rsidTr="001902E2">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F329AB"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Gas Tungsten Arc Welding</w:t>
            </w:r>
          </w:p>
        </w:tc>
        <w:tc>
          <w:tcPr>
            <w:tcW w:w="6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925765"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94</w:t>
            </w:r>
          </w:p>
        </w:tc>
        <w:tc>
          <w:tcPr>
            <w:tcW w:w="16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2F8219"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Grinding Machine</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9EF310"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w:t>
            </w:r>
          </w:p>
        </w:tc>
      </w:tr>
      <w:tr w:rsidR="009F0344" w14:paraId="6E17638D" w14:textId="77777777" w:rsidTr="001902E2">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53D74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Fabrication</w:t>
            </w:r>
          </w:p>
        </w:tc>
        <w:tc>
          <w:tcPr>
            <w:tcW w:w="6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762132"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81</w:t>
            </w:r>
          </w:p>
        </w:tc>
        <w:tc>
          <w:tcPr>
            <w:tcW w:w="16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E45EAB"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Machining</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10A85A"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w:t>
            </w:r>
          </w:p>
        </w:tc>
      </w:tr>
      <w:tr w:rsidR="009F0344" w14:paraId="7298E8D8" w14:textId="77777777" w:rsidTr="001902E2">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5316C8"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Soldering</w:t>
            </w:r>
          </w:p>
        </w:tc>
        <w:tc>
          <w:tcPr>
            <w:tcW w:w="6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9DA231"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76</w:t>
            </w:r>
          </w:p>
        </w:tc>
        <w:tc>
          <w:tcPr>
            <w:tcW w:w="16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63F9BB"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Bandsaws</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70632A"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r>
      <w:tr w:rsidR="009F0344" w14:paraId="50AF3942" w14:textId="77777777" w:rsidTr="001902E2">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299536"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Hand Tools</w:t>
            </w:r>
          </w:p>
        </w:tc>
        <w:tc>
          <w:tcPr>
            <w:tcW w:w="6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4E2FD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71</w:t>
            </w:r>
          </w:p>
        </w:tc>
        <w:tc>
          <w:tcPr>
            <w:tcW w:w="16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8DB18E"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Brazing (Metal Work)</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E170BF"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r>
      <w:tr w:rsidR="009F0344" w14:paraId="64FA0F91" w14:textId="77777777" w:rsidTr="001902E2">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348C10"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Welding Equipment</w:t>
            </w:r>
          </w:p>
        </w:tc>
        <w:tc>
          <w:tcPr>
            <w:tcW w:w="6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EE4205"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52</w:t>
            </w:r>
          </w:p>
        </w:tc>
        <w:tc>
          <w:tcPr>
            <w:tcW w:w="16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676533"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Overhead Crane Operation</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A235E3"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r>
      <w:tr w:rsidR="009F0344" w14:paraId="390955F0" w14:textId="77777777" w:rsidTr="001902E2">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34202A"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Printed Circuit Board</w:t>
            </w:r>
          </w:p>
        </w:tc>
        <w:tc>
          <w:tcPr>
            <w:tcW w:w="6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C2DA1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w:t>
            </w:r>
          </w:p>
        </w:tc>
        <w:tc>
          <w:tcPr>
            <w:tcW w:w="16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34FD8A"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Tooling</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EF93E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r>
      <w:tr w:rsidR="009F0344" w14:paraId="2B886B72" w14:textId="77777777" w:rsidTr="001902E2">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32B64C"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Aluminum</w:t>
            </w:r>
          </w:p>
        </w:tc>
        <w:tc>
          <w:tcPr>
            <w:tcW w:w="6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8860D8"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43</w:t>
            </w:r>
          </w:p>
        </w:tc>
        <w:tc>
          <w:tcPr>
            <w:tcW w:w="16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F81323"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Grinding</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03094B"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w:t>
            </w:r>
          </w:p>
        </w:tc>
      </w:tr>
      <w:tr w:rsidR="009F0344" w14:paraId="7510F130" w14:textId="77777777" w:rsidTr="001902E2">
        <w:tc>
          <w:tcPr>
            <w:tcW w:w="184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B8ECF27"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Blueprinting</w:t>
            </w:r>
          </w:p>
        </w:tc>
        <w:tc>
          <w:tcPr>
            <w:tcW w:w="6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0ADE3BC"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w:t>
            </w:r>
          </w:p>
        </w:tc>
        <w:tc>
          <w:tcPr>
            <w:tcW w:w="169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A067199"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Microscopy</w:t>
            </w:r>
          </w:p>
        </w:tc>
        <w:tc>
          <w:tcPr>
            <w:tcW w:w="80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440CD4D"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r>
      <w:tr w:rsidR="009F0344" w14:paraId="2D1ADE65" w14:textId="77777777" w:rsidTr="001902E2">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601C622"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AD28C93" w14:textId="77777777" w:rsidR="009F0344" w:rsidRDefault="009F0344"/>
    <w:p w14:paraId="7A67D2F8" w14:textId="4A26757A" w:rsidR="009F0344" w:rsidRDefault="00787212" w:rsidP="00AA00D6">
      <w:pPr>
        <w:spacing w:before="960" w:after="0"/>
      </w:pPr>
      <w:r>
        <w:rPr>
          <w:b/>
          <w:bCs/>
        </w:rPr>
        <w:lastRenderedPageBreak/>
        <w:t>Table 10. Certifications for Weld</w:t>
      </w:r>
      <w:r w:rsidR="001902E2">
        <w:rPr>
          <w:b/>
          <w:bCs/>
        </w:rPr>
        <w:t>ing</w:t>
      </w:r>
      <w:r>
        <w:rPr>
          <w:b/>
          <w:bCs/>
        </w:rPr>
        <w:t xml:space="preserve"> Occupations in Bay Region (Nov. 2022 - Oct. 2023)</w:t>
      </w:r>
    </w:p>
    <w:tbl>
      <w:tblPr>
        <w:tblW w:w="4871" w:type="pct"/>
        <w:tblLook w:val="0420" w:firstRow="1" w:lastRow="0" w:firstColumn="0" w:lastColumn="0" w:noHBand="0" w:noVBand="1"/>
      </w:tblPr>
      <w:tblGrid>
        <w:gridCol w:w="3961"/>
        <w:gridCol w:w="1349"/>
        <w:gridCol w:w="2520"/>
        <w:gridCol w:w="2341"/>
      </w:tblGrid>
      <w:tr w:rsidR="009F0344" w14:paraId="388F0BBC" w14:textId="77777777" w:rsidTr="00AA00D6">
        <w:trPr>
          <w:tblHeader/>
        </w:trPr>
        <w:tc>
          <w:tcPr>
            <w:tcW w:w="194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C155FC3" w14:textId="77777777" w:rsidR="009F0344" w:rsidRDefault="00787212" w:rsidP="00AA00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66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B07BCCA" w14:textId="77777777" w:rsidR="009F0344" w:rsidRDefault="00787212" w:rsidP="00AA00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23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2E28273" w14:textId="77777777" w:rsidR="009F0344" w:rsidRDefault="00787212" w:rsidP="00AA00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115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6B35349" w14:textId="77777777" w:rsidR="009F0344" w:rsidRDefault="00787212" w:rsidP="00AA00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9F0344" w14:paraId="2814F63F" w14:textId="77777777" w:rsidTr="00AA00D6">
        <w:tc>
          <w:tcPr>
            <w:tcW w:w="194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C1FA92"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66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B6939F"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39</w:t>
            </w:r>
          </w:p>
        </w:tc>
        <w:tc>
          <w:tcPr>
            <w:tcW w:w="123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4A19C5" w14:textId="22BD844A"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American Concrete Institute </w:t>
            </w:r>
            <w:r w:rsidR="00AA00D6">
              <w:rPr>
                <w:rFonts w:eastAsia="Tw Cen MT" w:cs="Tw Cen MT"/>
                <w:sz w:val="21"/>
                <w:szCs w:val="21"/>
              </w:rPr>
              <w:t xml:space="preserve">        </w:t>
            </w:r>
            <w:r>
              <w:rPr>
                <w:rFonts w:eastAsia="Tw Cen MT" w:cs="Tw Cen MT"/>
                <w:sz w:val="21"/>
                <w:szCs w:val="21"/>
              </w:rPr>
              <w:t>(ACI) Certification</w:t>
            </w:r>
          </w:p>
        </w:tc>
        <w:tc>
          <w:tcPr>
            <w:tcW w:w="115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CB80B1" w14:textId="77777777" w:rsidR="009F0344" w:rsidRDefault="00787212" w:rsidP="00AA00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9F0344" w14:paraId="3798FFBC" w14:textId="77777777" w:rsidTr="00AA00D6">
        <w:tc>
          <w:tcPr>
            <w:tcW w:w="19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379099"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Welding Inspector</w:t>
            </w:r>
          </w:p>
        </w:tc>
        <w:tc>
          <w:tcPr>
            <w:tcW w:w="6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B322E3"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c>
          <w:tcPr>
            <w:tcW w:w="12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4E281F" w14:textId="24AD99F6"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ACI Concrete Strength </w:t>
            </w:r>
            <w:r w:rsidR="00AA00D6">
              <w:rPr>
                <w:rFonts w:eastAsia="Tw Cen MT" w:cs="Tw Cen MT"/>
                <w:sz w:val="21"/>
                <w:szCs w:val="21"/>
              </w:rPr>
              <w:t xml:space="preserve">           </w:t>
            </w:r>
            <w:r>
              <w:rPr>
                <w:rFonts w:eastAsia="Tw Cen MT" w:cs="Tw Cen MT"/>
                <w:sz w:val="21"/>
                <w:szCs w:val="21"/>
              </w:rPr>
              <w:t>Testing Technician</w:t>
            </w:r>
          </w:p>
        </w:tc>
        <w:tc>
          <w:tcPr>
            <w:tcW w:w="11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65F5F1" w14:textId="77777777" w:rsidR="009F0344" w:rsidRDefault="00787212" w:rsidP="00AA00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9F0344" w14:paraId="1B80F66B" w14:textId="77777777" w:rsidTr="00AA00D6">
        <w:tc>
          <w:tcPr>
            <w:tcW w:w="19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97995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ACI Concrete Field Testing Technician</w:t>
            </w:r>
          </w:p>
        </w:tc>
        <w:tc>
          <w:tcPr>
            <w:tcW w:w="6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E1F0AC"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2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DAE96D" w14:textId="5C489123"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Structural Welding </w:t>
            </w:r>
            <w:r w:rsidR="00AA00D6">
              <w:rPr>
                <w:rFonts w:eastAsia="Tw Cen MT" w:cs="Tw Cen MT"/>
                <w:sz w:val="21"/>
                <w:szCs w:val="21"/>
              </w:rPr>
              <w:t xml:space="preserve">               </w:t>
            </w:r>
            <w:r>
              <w:rPr>
                <w:rFonts w:eastAsia="Tw Cen MT" w:cs="Tw Cen MT"/>
                <w:sz w:val="21"/>
                <w:szCs w:val="21"/>
              </w:rPr>
              <w:t>Special Inspector</w:t>
            </w:r>
          </w:p>
        </w:tc>
        <w:tc>
          <w:tcPr>
            <w:tcW w:w="11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39C680" w14:textId="77777777" w:rsidR="009F0344" w:rsidRDefault="00787212" w:rsidP="00AA00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9F0344" w14:paraId="57302A74" w14:textId="77777777" w:rsidTr="00AA00D6">
        <w:tc>
          <w:tcPr>
            <w:tcW w:w="19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7A1926"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Welder</w:t>
            </w:r>
          </w:p>
        </w:tc>
        <w:tc>
          <w:tcPr>
            <w:tcW w:w="6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239C1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2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275381"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A License</w:t>
            </w:r>
          </w:p>
        </w:tc>
        <w:tc>
          <w:tcPr>
            <w:tcW w:w="11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BB4419" w14:textId="77777777" w:rsidR="009F0344" w:rsidRDefault="00787212" w:rsidP="00AA00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9F0344" w14:paraId="187EAC6B" w14:textId="77777777" w:rsidTr="00AA00D6">
        <w:tc>
          <w:tcPr>
            <w:tcW w:w="19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D986E5"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American Welding Society Certification</w:t>
            </w:r>
          </w:p>
        </w:tc>
        <w:tc>
          <w:tcPr>
            <w:tcW w:w="6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18E877"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c>
          <w:tcPr>
            <w:tcW w:w="12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9AFF03"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Clearance</w:t>
            </w:r>
          </w:p>
        </w:tc>
        <w:tc>
          <w:tcPr>
            <w:tcW w:w="11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35F182" w14:textId="77777777" w:rsidR="009F0344" w:rsidRDefault="00787212" w:rsidP="00AA00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9F0344" w14:paraId="336299BC" w14:textId="77777777" w:rsidTr="00AA00D6">
        <w:tc>
          <w:tcPr>
            <w:tcW w:w="19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A95472"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Transportation Worker Identification Credential (TWIC) Card</w:t>
            </w:r>
          </w:p>
        </w:tc>
        <w:tc>
          <w:tcPr>
            <w:tcW w:w="6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196F82"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c>
          <w:tcPr>
            <w:tcW w:w="12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D79CC0" w14:textId="79DF5EAB"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30-Hour OSHA General </w:t>
            </w:r>
            <w:r w:rsidR="00AA00D6">
              <w:rPr>
                <w:rFonts w:eastAsia="Tw Cen MT" w:cs="Tw Cen MT"/>
                <w:sz w:val="21"/>
                <w:szCs w:val="21"/>
              </w:rPr>
              <w:t xml:space="preserve">       </w:t>
            </w:r>
            <w:r>
              <w:rPr>
                <w:rFonts w:eastAsia="Tw Cen MT" w:cs="Tw Cen MT"/>
                <w:sz w:val="21"/>
                <w:szCs w:val="21"/>
              </w:rPr>
              <w:t>Industry Card</w:t>
            </w:r>
          </w:p>
        </w:tc>
        <w:tc>
          <w:tcPr>
            <w:tcW w:w="11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A55961" w14:textId="77777777" w:rsidR="009F0344" w:rsidRDefault="00787212" w:rsidP="00AA00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9F0344" w14:paraId="16BF366A" w14:textId="77777777" w:rsidTr="00AA00D6">
        <w:tc>
          <w:tcPr>
            <w:tcW w:w="19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B07D50"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ASNT Non-Destructive Tester</w:t>
            </w:r>
          </w:p>
        </w:tc>
        <w:tc>
          <w:tcPr>
            <w:tcW w:w="6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C452DB"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c>
          <w:tcPr>
            <w:tcW w:w="12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AB91DE" w14:textId="328FE92C"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10-Hour OSHA General </w:t>
            </w:r>
            <w:r w:rsidR="00AA00D6">
              <w:rPr>
                <w:rFonts w:eastAsia="Tw Cen MT" w:cs="Tw Cen MT"/>
                <w:sz w:val="21"/>
                <w:szCs w:val="21"/>
              </w:rPr>
              <w:t xml:space="preserve">       </w:t>
            </w:r>
            <w:r>
              <w:rPr>
                <w:rFonts w:eastAsia="Tw Cen MT" w:cs="Tw Cen MT"/>
                <w:sz w:val="21"/>
                <w:szCs w:val="21"/>
              </w:rPr>
              <w:t>Industry Card</w:t>
            </w:r>
          </w:p>
        </w:tc>
        <w:tc>
          <w:tcPr>
            <w:tcW w:w="11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07EA95" w14:textId="77777777" w:rsidR="009F0344" w:rsidRDefault="00787212" w:rsidP="00AA00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AA00D6" w14:paraId="387FF78E" w14:textId="77777777" w:rsidTr="00AA00D6">
        <w:tc>
          <w:tcPr>
            <w:tcW w:w="19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9743A5" w14:textId="77777777" w:rsidR="00AA00D6" w:rsidRDefault="00AA00D6" w:rsidP="00AA00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6G Welding Certification</w:t>
            </w:r>
          </w:p>
        </w:tc>
        <w:tc>
          <w:tcPr>
            <w:tcW w:w="6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0AE132" w14:textId="77777777" w:rsidR="00AA00D6" w:rsidRDefault="00AA00D6" w:rsidP="00AA00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c>
          <w:tcPr>
            <w:tcW w:w="12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6DDCE1" w14:textId="4F928DE7" w:rsidR="00AA00D6" w:rsidRDefault="00AA00D6" w:rsidP="00AA00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Forklift Certification</w:t>
            </w:r>
          </w:p>
        </w:tc>
        <w:tc>
          <w:tcPr>
            <w:tcW w:w="11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BF99E7" w14:textId="445ABE65" w:rsidR="00AA00D6" w:rsidRDefault="00AA00D6" w:rsidP="00AA00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AA00D6" w14:paraId="1A164616" w14:textId="77777777" w:rsidTr="00AA00D6">
        <w:tc>
          <w:tcPr>
            <w:tcW w:w="19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48C4C0" w14:textId="77777777" w:rsidR="00AA00D6" w:rsidRDefault="00AA00D6" w:rsidP="00AA00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NICET Level II Certification</w:t>
            </w:r>
          </w:p>
        </w:tc>
        <w:tc>
          <w:tcPr>
            <w:tcW w:w="6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B0BC23" w14:textId="77777777" w:rsidR="00AA00D6" w:rsidRDefault="00AA00D6" w:rsidP="00AA00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c>
          <w:tcPr>
            <w:tcW w:w="123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2E6201" w14:textId="6846FC9C" w:rsidR="00AA00D6" w:rsidRDefault="00AA00D6" w:rsidP="00AA00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C License</w:t>
            </w:r>
          </w:p>
        </w:tc>
        <w:tc>
          <w:tcPr>
            <w:tcW w:w="11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72B1A8" w14:textId="0655D74C" w:rsidR="00AA00D6" w:rsidRDefault="00AA00D6" w:rsidP="00AA00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9F0344" w14:paraId="00B147AD" w14:textId="77777777" w:rsidTr="00AA00D6">
        <w:tc>
          <w:tcPr>
            <w:tcW w:w="194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38B7B7A"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NICET Construction Material Testing Certification</w:t>
            </w:r>
          </w:p>
        </w:tc>
        <w:tc>
          <w:tcPr>
            <w:tcW w:w="66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90CEE1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c>
          <w:tcPr>
            <w:tcW w:w="123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01671A7" w14:textId="3E47772A" w:rsidR="009F0344" w:rsidRDefault="009F0344">
            <w:pPr>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115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812B4DC" w14:textId="44A66397" w:rsidR="009F0344" w:rsidRDefault="009F0344" w:rsidP="00AA00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p>
        </w:tc>
      </w:tr>
      <w:tr w:rsidR="009F0344" w14:paraId="16F37E0E" w14:textId="77777777" w:rsidTr="00AA00D6">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C175A64"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637A842" w14:textId="7206CE05" w:rsidR="009F0344" w:rsidRDefault="00787212" w:rsidP="00AA00D6">
      <w:pPr>
        <w:spacing w:before="240" w:after="0"/>
      </w:pPr>
      <w:r>
        <w:rPr>
          <w:b/>
          <w:bCs/>
        </w:rPr>
        <w:t>Table 11. Education Requirements for Weld</w:t>
      </w:r>
      <w:r w:rsidR="00AA00D6">
        <w:rPr>
          <w:b/>
          <w:bCs/>
        </w:rPr>
        <w:t>ing</w:t>
      </w:r>
      <w:r>
        <w:rPr>
          <w:b/>
          <w:bCs/>
        </w:rPr>
        <w:t xml:space="preserve"> Occupations in Bay Region</w:t>
      </w:r>
    </w:p>
    <w:tbl>
      <w:tblPr>
        <w:tblW w:w="0" w:type="pct"/>
        <w:jc w:val="center"/>
        <w:tblLook w:val="0420" w:firstRow="1" w:lastRow="0" w:firstColumn="0" w:lastColumn="0" w:noHBand="0" w:noVBand="1"/>
      </w:tblPr>
      <w:tblGrid>
        <w:gridCol w:w="5241"/>
        <w:gridCol w:w="2833"/>
        <w:gridCol w:w="2366"/>
      </w:tblGrid>
      <w:tr w:rsidR="009F0344" w14:paraId="3892C364"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03E9A8B" w14:textId="77777777" w:rsidR="009F0344" w:rsidRDefault="0078721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CBBAF49" w14:textId="77777777" w:rsidR="009F0344" w:rsidRDefault="00787212" w:rsidP="00AA00D6">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7404B3A" w14:textId="77777777" w:rsidR="009F0344" w:rsidRDefault="00787212" w:rsidP="00AA00D6">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9F0344" w14:paraId="28647390"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5EAC91" w14:textId="77777777" w:rsidR="009F0344" w:rsidRDefault="00787212" w:rsidP="00AA00D6">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0F1D54" w14:textId="77777777" w:rsidR="009F0344" w:rsidRDefault="00787212" w:rsidP="00AA00D6">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164</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E4F3A9" w14:textId="77777777" w:rsidR="009F0344" w:rsidRDefault="00787212" w:rsidP="00AA00D6">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76%</w:t>
            </w:r>
          </w:p>
        </w:tc>
      </w:tr>
      <w:tr w:rsidR="009F0344" w14:paraId="0EF3C55D"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B214A2" w14:textId="77777777" w:rsidR="009F0344" w:rsidRDefault="00787212" w:rsidP="00AA00D6">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CE62F8" w14:textId="77777777" w:rsidR="009F0344" w:rsidRDefault="00787212" w:rsidP="00AA00D6">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25</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B78EF3" w14:textId="77777777" w:rsidR="009F0344" w:rsidRDefault="00787212" w:rsidP="00AA00D6">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12%</w:t>
            </w:r>
          </w:p>
        </w:tc>
      </w:tr>
      <w:tr w:rsidR="009F0344" w14:paraId="68E269FA"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8E74665" w14:textId="77777777" w:rsidR="009F0344" w:rsidRDefault="00787212" w:rsidP="00AA00D6">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B8460B8" w14:textId="77777777" w:rsidR="009F0344" w:rsidRDefault="00787212" w:rsidP="00AA00D6">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26</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07F2605" w14:textId="77777777" w:rsidR="009F0344" w:rsidRDefault="00787212" w:rsidP="00AA00D6">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12%</w:t>
            </w:r>
          </w:p>
        </w:tc>
      </w:tr>
      <w:tr w:rsidR="009F0344" w14:paraId="4EFDCA64"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10885B1" w14:textId="77777777" w:rsidR="009F0344" w:rsidRDefault="00787212" w:rsidP="00AA00D6">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r w:rsidR="009F0344" w14:paraId="2F599B4B"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94A382A" w14:textId="77777777" w:rsidR="009F0344" w:rsidRDefault="00787212" w:rsidP="00AA00D6">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58% of records have been excluded because they do not include a degree level. As a result, the chart above may not be representative of the full sample.</w:t>
            </w:r>
          </w:p>
        </w:tc>
      </w:tr>
    </w:tbl>
    <w:p w14:paraId="1BA765CA" w14:textId="77777777" w:rsidR="009F0344" w:rsidRDefault="00787212" w:rsidP="00AA00D6">
      <w:pPr>
        <w:pStyle w:val="Heading2"/>
        <w:spacing w:before="240"/>
      </w:pPr>
      <w:bookmarkStart w:id="9" w:name="methodology"/>
      <w:bookmarkEnd w:id="8"/>
      <w:r>
        <w:t>Methodology</w:t>
      </w:r>
    </w:p>
    <w:p w14:paraId="7FF8AC2E" w14:textId="77777777" w:rsidR="009F0344" w:rsidRDefault="00787212">
      <w:r>
        <w:t xml:space="preserve">Occupations for this report were identified by use of job descriptions and skills listed in O*Net. Labor demand data is sourced from </w:t>
      </w:r>
      <w:proofErr w:type="spellStart"/>
      <w:r>
        <w:t>Lightcast</w:t>
      </w:r>
      <w:proofErr w:type="spellEnd"/>
      <w:r>
        <w:t xml:space="preserve"> occupation and job postings data. Educational supply and student outcomes data is retrieved from multiple sources, including CCCCO Data Mart and CTE </w:t>
      </w:r>
      <w:proofErr w:type="spellStart"/>
      <w:r>
        <w:t>Launchboard</w:t>
      </w:r>
      <w:proofErr w:type="spellEnd"/>
      <w:r>
        <w:t>.</w:t>
      </w:r>
    </w:p>
    <w:p w14:paraId="01F24A97" w14:textId="77777777" w:rsidR="009F0344" w:rsidRDefault="00787212">
      <w:pPr>
        <w:pStyle w:val="Heading2"/>
      </w:pPr>
      <w:bookmarkStart w:id="10" w:name="sources"/>
      <w:bookmarkEnd w:id="9"/>
      <w:r>
        <w:t>Sources</w:t>
      </w:r>
    </w:p>
    <w:p w14:paraId="4724294B" w14:textId="77777777" w:rsidR="009F0344" w:rsidRDefault="00787212">
      <w:r>
        <w:t>O*Net Online</w:t>
      </w:r>
      <w:r>
        <w:br/>
      </w:r>
      <w:proofErr w:type="spellStart"/>
      <w:r>
        <w:t>Lightcast</w:t>
      </w:r>
      <w:proofErr w:type="spellEnd"/>
      <w:r>
        <w:br/>
        <w:t xml:space="preserve">CTE </w:t>
      </w:r>
      <w:proofErr w:type="spellStart"/>
      <w:r>
        <w:t>LaunchBoard</w:t>
      </w:r>
      <w:proofErr w:type="spellEnd"/>
      <w:r>
        <w:t xml:space="preserve"> www.calpassplus.org</w:t>
      </w:r>
      <w:r>
        <w:br/>
      </w:r>
      <w:proofErr w:type="spellStart"/>
      <w:r>
        <w:t>Launchboard</w:t>
      </w:r>
      <w:proofErr w:type="spellEnd"/>
      <w:r>
        <w:br/>
        <w:t>Statewide CTE Outcomes Survey</w:t>
      </w:r>
      <w:r>
        <w:br/>
        <w:t>Employment Development Department Unemployment Insurance Dataset</w:t>
      </w:r>
      <w:r>
        <w:br/>
        <w:t>Living Insight Center for Community Economic Development</w:t>
      </w:r>
      <w:r>
        <w:br/>
        <w:t>Chancellor’s Office MIS system</w:t>
      </w:r>
    </w:p>
    <w:p w14:paraId="5151030E" w14:textId="77777777" w:rsidR="009F0344" w:rsidRDefault="00787212">
      <w:pPr>
        <w:pStyle w:val="Heading2"/>
      </w:pPr>
      <w:bookmarkStart w:id="11" w:name="contacts"/>
      <w:bookmarkEnd w:id="10"/>
      <w:r>
        <w:lastRenderedPageBreak/>
        <w:t>Contacts</w:t>
      </w:r>
    </w:p>
    <w:p w14:paraId="2BEF14A4" w14:textId="77777777" w:rsidR="009F0344" w:rsidRDefault="00787212">
      <w:r>
        <w:t>For more information, please contact:</w:t>
      </w:r>
    </w:p>
    <w:p w14:paraId="0DF7A847" w14:textId="77777777" w:rsidR="009F0344" w:rsidRDefault="00787212">
      <w:pPr>
        <w:numPr>
          <w:ilvl w:val="0"/>
          <w:numId w:val="18"/>
        </w:numPr>
      </w:pPr>
      <w:r>
        <w:t xml:space="preserve">Leila </w:t>
      </w:r>
      <w:proofErr w:type="spellStart"/>
      <w:r>
        <w:t>Jamoosian</w:t>
      </w:r>
      <w:proofErr w:type="spellEnd"/>
      <w:r>
        <w:t xml:space="preserve">, Research Analyst, for Bay Area Community College Consortium (BACCC) and Centers of Excellence (COE), </w:t>
      </w:r>
      <w:hyperlink r:id="rId8">
        <w:r>
          <w:rPr>
            <w:rStyle w:val="Hyperlink"/>
          </w:rPr>
          <w:t>leila@baccc.net</w:t>
        </w:r>
      </w:hyperlink>
    </w:p>
    <w:p w14:paraId="70FF7751" w14:textId="77777777" w:rsidR="009F0344" w:rsidRDefault="00787212">
      <w:pPr>
        <w:numPr>
          <w:ilvl w:val="0"/>
          <w:numId w:val="18"/>
        </w:numPr>
      </w:pPr>
      <w:r>
        <w:t xml:space="preserve">John </w:t>
      </w:r>
      <w:proofErr w:type="spellStart"/>
      <w:r>
        <w:t>Carrese</w:t>
      </w:r>
      <w:proofErr w:type="spellEnd"/>
      <w:r>
        <w:t xml:space="preserve">, Director, San Francisco Bay Center of Excellence for Labor Market Research, </w:t>
      </w:r>
      <w:hyperlink r:id="rId9">
        <w:r>
          <w:rPr>
            <w:rStyle w:val="Hyperlink"/>
          </w:rPr>
          <w:t>jcarrese@ccsf.edu</w:t>
        </w:r>
      </w:hyperlink>
      <w:r>
        <w:t xml:space="preserve"> or (415) 267-6544</w:t>
      </w:r>
      <w:bookmarkEnd w:id="11"/>
    </w:p>
    <w:sectPr w:rsidR="009F0344"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B042" w14:textId="77777777" w:rsidR="00902686" w:rsidRDefault="00902686">
      <w:pPr>
        <w:spacing w:after="0" w:line="240" w:lineRule="auto"/>
      </w:pPr>
      <w:r>
        <w:separator/>
      </w:r>
    </w:p>
  </w:endnote>
  <w:endnote w:type="continuationSeparator" w:id="0">
    <w:p w14:paraId="0CE658DA" w14:textId="77777777" w:rsidR="00902686" w:rsidRDefault="0090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DE72" w14:textId="77777777" w:rsidR="00E81F3E" w:rsidRDefault="00E81F3E" w:rsidP="0049201C">
    <w:pPr>
      <w:pStyle w:val="Footer"/>
      <w:tabs>
        <w:tab w:val="clear" w:pos="4680"/>
        <w:tab w:val="clear" w:pos="9360"/>
        <w:tab w:val="center" w:pos="6660"/>
        <w:tab w:val="right" w:pos="10080"/>
      </w:tabs>
      <w:rPr>
        <w:bCs/>
      </w:rPr>
    </w:pPr>
  </w:p>
  <w:p w14:paraId="4A38B313" w14:textId="77777777" w:rsidR="00E81F3E" w:rsidRPr="00CA7C27" w:rsidRDefault="00787212"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2D6C" w14:textId="77777777" w:rsidR="00902686" w:rsidRDefault="00902686">
      <w:r>
        <w:separator/>
      </w:r>
    </w:p>
  </w:footnote>
  <w:footnote w:type="continuationSeparator" w:id="0">
    <w:p w14:paraId="7AAECD5D" w14:textId="77777777" w:rsidR="00902686" w:rsidRDefault="00902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05444490">
    <w:abstractNumId w:val="6"/>
  </w:num>
  <w:num w:numId="2" w16cid:durableId="112554275">
    <w:abstractNumId w:val="3"/>
  </w:num>
  <w:num w:numId="3" w16cid:durableId="1391463438">
    <w:abstractNumId w:val="8"/>
  </w:num>
  <w:num w:numId="4" w16cid:durableId="459493655">
    <w:abstractNumId w:val="7"/>
  </w:num>
  <w:num w:numId="5" w16cid:durableId="1145854380">
    <w:abstractNumId w:val="4"/>
  </w:num>
  <w:num w:numId="6" w16cid:durableId="505171618">
    <w:abstractNumId w:val="5"/>
  </w:num>
  <w:num w:numId="7" w16cid:durableId="33892100">
    <w:abstractNumId w:val="0"/>
  </w:num>
  <w:num w:numId="8" w16cid:durableId="238641475">
    <w:abstractNumId w:val="5"/>
  </w:num>
  <w:num w:numId="9" w16cid:durableId="1140226719">
    <w:abstractNumId w:val="0"/>
  </w:num>
  <w:num w:numId="10" w16cid:durableId="1794128921">
    <w:abstractNumId w:val="5"/>
  </w:num>
  <w:num w:numId="11" w16cid:durableId="1966036340">
    <w:abstractNumId w:val="0"/>
  </w:num>
  <w:num w:numId="12" w16cid:durableId="98524189">
    <w:abstractNumId w:val="1"/>
  </w:num>
  <w:num w:numId="13" w16cid:durableId="1098527048">
    <w:abstractNumId w:val="2"/>
  </w:num>
  <w:num w:numId="14" w16cid:durableId="1716002515">
    <w:abstractNumId w:val="1"/>
  </w:num>
  <w:num w:numId="15" w16cid:durableId="1005286180">
    <w:abstractNumId w:val="2"/>
  </w:num>
  <w:num w:numId="16" w16cid:durableId="96680058">
    <w:abstractNumId w:val="1"/>
  </w:num>
  <w:num w:numId="17" w16cid:durableId="1393500197">
    <w:abstractNumId w:val="2"/>
  </w:num>
  <w:num w:numId="18" w16cid:durableId="276832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44"/>
    <w:rsid w:val="001902E2"/>
    <w:rsid w:val="00343733"/>
    <w:rsid w:val="00517683"/>
    <w:rsid w:val="00594781"/>
    <w:rsid w:val="00787212"/>
    <w:rsid w:val="00902686"/>
    <w:rsid w:val="009C7AB8"/>
    <w:rsid w:val="009D4CF5"/>
    <w:rsid w:val="009F0344"/>
    <w:rsid w:val="00AA00D6"/>
    <w:rsid w:val="00E81F3E"/>
    <w:rsid w:val="00F10528"/>
    <w:rsid w:val="00F55F95"/>
    <w:rsid w:val="00F665C0"/>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E74E7"/>
  <w15:docId w15:val="{B52A519E-5033-4E06-ADD7-0A483037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4</cp:revision>
  <dcterms:created xsi:type="dcterms:W3CDTF">2023-11-21T20:23:00Z</dcterms:created>
  <dcterms:modified xsi:type="dcterms:W3CDTF">2023-11-21T21:43:00Z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GrammarlyDocumentId">
    <vt:lpwstr>ba8d956f36b0090c1784d729ebe534851c669739fdf354499caec15e580ba985</vt:lpwstr>
  </property>
</Properties>
</file>